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CCF8D" w14:textId="77777777" w:rsidR="001E0BA5" w:rsidRPr="00373497" w:rsidRDefault="00A9724E" w:rsidP="0014051B">
      <w:pPr>
        <w:bidi/>
        <w:spacing w:after="0" w:line="36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373497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t>مراحل انجام دفاع رساله دکتری</w:t>
      </w:r>
    </w:p>
    <w:p w14:paraId="32030F0B" w14:textId="77777777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تکمیل فرم کفایت رساله دکتری توسط استاد/اساتید راهنما (</w:t>
      </w:r>
      <w:r w:rsidR="00293A7F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در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پیوست این فرم </w:t>
      </w:r>
      <w:r w:rsidR="00293A7F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موجود است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.)</w:t>
      </w:r>
    </w:p>
    <w:p w14:paraId="3A64E307" w14:textId="77777777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تحویل رساله، مقالات مستخرج از رساله و فرم امضاء شده کفایت رساله دکتری به دفتر گروه مربوطه</w:t>
      </w:r>
    </w:p>
    <w:p w14:paraId="4B6648B4" w14:textId="77777777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ارسال مقالات مست</w:t>
      </w:r>
      <w:r w:rsidR="00E50FC9" w:rsidRPr="007F340B">
        <w:rPr>
          <w:rFonts w:asciiTheme="majorBidi" w:hAnsiTheme="majorBidi" w:cs="B Nazanin"/>
          <w:sz w:val="24"/>
          <w:szCs w:val="24"/>
          <w:rtl/>
          <w:lang w:bidi="fa-IR"/>
        </w:rPr>
        <w:t>خ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رج از رساله توسط مدیر گروه به معاونت </w:t>
      </w:r>
      <w:r w:rsidR="00E50FC9" w:rsidRPr="007F340B">
        <w:rPr>
          <w:rFonts w:asciiTheme="majorBidi" w:hAnsiTheme="majorBidi" w:cs="B Nazanin"/>
          <w:sz w:val="24"/>
          <w:szCs w:val="24"/>
          <w:rtl/>
          <w:lang w:bidi="fa-IR"/>
        </w:rPr>
        <w:t>پژوهشی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دانشکده جهت تعیین اعتبار (شرایط لازم برای مقالات به پیوست ارائه می‌شود).</w:t>
      </w:r>
    </w:p>
    <w:p w14:paraId="2DFFEDF8" w14:textId="77777777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بررسی مقالات توسط معاونت پژوهشی دانشکده و ارسال نتیجه به مدیریت گروه مربوطه و معاونت آموزشی دانشکده</w:t>
      </w:r>
    </w:p>
    <w:p w14:paraId="4E590EFF" w14:textId="77777777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تعیین داوران داخلی و خارجی مربوط به رساله دکتری براساس پیشنهاد استاد/اساتید راهنما در جلسه شورای گروه</w:t>
      </w:r>
    </w:p>
    <w:p w14:paraId="49A1268D" w14:textId="77777777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تأیید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،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نهایی‌سازی 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و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در بعضی از مواقع تغییر داوران رساله دکتری در شورای آموزشی و تحصیلات تکمیلی دانشکده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و تکمیل و امضای نهایی فرم کفایت رساله دکتری توسط مدیر گروه مربوطه و معاونت آموزشی دانشکده</w:t>
      </w:r>
    </w:p>
    <w:p w14:paraId="4650C7DD" w14:textId="77777777" w:rsidR="00906AFB" w:rsidRPr="007F340B" w:rsidRDefault="00906AFB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صدور نامه‌های مربوط به داوری رساله دکتری توسط معاونت آموزشی دانشکده</w:t>
      </w:r>
    </w:p>
    <w:p w14:paraId="24103E8E" w14:textId="77777777" w:rsidR="00906AFB" w:rsidRPr="007F340B" w:rsidRDefault="00906AFB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دریافت نامه‌های مربوط به داور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>ی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از دبیرخانه دانشکده و تحویل آن‌ها به همراه رساله تدوین شده به داوران و تکمیل فرم وصول رساله توسط استاد/اساتید راهنما، مشاور و داوران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(</w:t>
      </w:r>
      <w:r w:rsidR="00623A26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در</w:t>
      </w:r>
      <w:r w:rsidR="00623A26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پیوست این فرم </w:t>
      </w:r>
      <w:r w:rsidR="00623A26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موجود است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>)</w:t>
      </w:r>
    </w:p>
    <w:p w14:paraId="1E3C9C30" w14:textId="77777777" w:rsidR="00906AFB" w:rsidRPr="007F340B" w:rsidRDefault="00906AFB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دریافت جواب‌های داوران و تحویل آن به مدیریت گروه 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>و معاونت آموزشی دانشکده</w:t>
      </w:r>
    </w:p>
    <w:p w14:paraId="1640A5AC" w14:textId="77777777" w:rsidR="00906AFB" w:rsidRPr="007F340B" w:rsidRDefault="00906AFB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تکمیل فرم تایید مقالات توسط استاد راهنما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(</w:t>
      </w:r>
      <w:r w:rsidR="00623A26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در</w:t>
      </w:r>
      <w:r w:rsidR="00623A26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پیوست این فرم </w:t>
      </w:r>
      <w:r w:rsidR="00623A26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موجود است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>)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="00283A2E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و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معاونت آموزشی دانشکده</w:t>
      </w:r>
    </w:p>
    <w:p w14:paraId="49206EDB" w14:textId="77777777" w:rsidR="0089773D" w:rsidRPr="007F340B" w:rsidRDefault="0089773D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تجویل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>چهار مورد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:</w:t>
      </w:r>
    </w:p>
    <w:p w14:paraId="7C49AA50" w14:textId="77777777" w:rsidR="00906AFB" w:rsidRPr="007F340B" w:rsidRDefault="0089773D" w:rsidP="0014051B">
      <w:pPr>
        <w:pStyle w:val="ListParagraph"/>
        <w:numPr>
          <w:ilvl w:val="0"/>
          <w:numId w:val="6"/>
        </w:num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u w:val="single"/>
          <w:rtl/>
          <w:lang w:bidi="fa-IR"/>
        </w:rPr>
        <w:t>فرم کفایت رساله دکتری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؛  </w:t>
      </w:r>
      <w:r w:rsidR="00906AFB" w:rsidRPr="007F340B">
        <w:rPr>
          <w:rFonts w:asciiTheme="majorBidi" w:hAnsiTheme="majorBidi" w:cs="B Nazanin"/>
          <w:sz w:val="24"/>
          <w:szCs w:val="24"/>
          <w:u w:val="single"/>
          <w:rtl/>
          <w:lang w:bidi="fa-IR"/>
        </w:rPr>
        <w:t>وصول رساله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؛ </w:t>
      </w:r>
      <w:r w:rsidR="00906AFB" w:rsidRPr="007F340B">
        <w:rPr>
          <w:rFonts w:asciiTheme="majorBidi" w:hAnsiTheme="majorBidi" w:cs="B Nazanin"/>
          <w:sz w:val="24"/>
          <w:szCs w:val="24"/>
          <w:u w:val="single"/>
          <w:rtl/>
          <w:lang w:bidi="fa-IR"/>
        </w:rPr>
        <w:t>تایید مقالات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و </w:t>
      </w:r>
      <w:r w:rsidR="009A2525" w:rsidRPr="007F340B">
        <w:rPr>
          <w:rFonts w:asciiTheme="majorBidi" w:hAnsiTheme="majorBidi" w:cs="B Nazanin"/>
          <w:sz w:val="24"/>
          <w:szCs w:val="24"/>
          <w:u w:val="single"/>
          <w:rtl/>
          <w:lang w:bidi="fa-IR"/>
        </w:rPr>
        <w:t>صفحه اول</w:t>
      </w:r>
      <w:r w:rsidR="00906AFB" w:rsidRPr="007F340B">
        <w:rPr>
          <w:rFonts w:asciiTheme="majorBidi" w:hAnsiTheme="majorBidi" w:cs="B Nazanin"/>
          <w:sz w:val="24"/>
          <w:szCs w:val="24"/>
          <w:u w:val="single"/>
          <w:rtl/>
          <w:lang w:bidi="fa-IR"/>
        </w:rPr>
        <w:t xml:space="preserve"> حداقل یک مقاله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مستخرج از رساله</w:t>
      </w:r>
      <w:r w:rsidR="00FE6457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به معاونت آموزشی و تحصیلات تکمیلی 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>دانشکده</w:t>
      </w:r>
    </w:p>
    <w:p w14:paraId="3117A857" w14:textId="77777777" w:rsidR="009A2525" w:rsidRPr="007F340B" w:rsidRDefault="0006607F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پس از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صدور مجوز دفاع توسط معاونت آموزشی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،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ارسال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رساله در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سامانه همانندجو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توسط دانشجو برای همانندجویی و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دریافت گواهی آن</w:t>
      </w:r>
    </w:p>
    <w:p w14:paraId="73A1CD05" w14:textId="77777777" w:rsidR="00D62FC3" w:rsidRPr="007F340B" w:rsidRDefault="00D62FC3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تنظیم زمان انجام دفاع پس از صدور مجوز</w:t>
      </w:r>
    </w:p>
    <w:p w14:paraId="21433A98" w14:textId="77777777" w:rsidR="009A2525" w:rsidRPr="007F340B" w:rsidRDefault="00CA2AF6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ارسال درخواست دفاع الکترونیکی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در سیستم جامع آموزش</w:t>
      </w:r>
      <w:r w:rsidR="00D62FC3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ی و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بارگذاری مدارک لازم</w:t>
      </w:r>
    </w:p>
    <w:p w14:paraId="2B2BA3C6" w14:textId="77777777" w:rsidR="00906AFB" w:rsidRPr="007F340B" w:rsidRDefault="00D62FC3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ارسال فرم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برگزاری جلسه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دفاع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پس از امضای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مدیر گروه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و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معاونت آموزشی دانشکده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(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در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پیوست این فرم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موجود است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>)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به اداره آموزش</w:t>
      </w:r>
    </w:p>
    <w:p w14:paraId="4436B281" w14:textId="77777777" w:rsidR="00B74A29" w:rsidRPr="007F340B" w:rsidRDefault="00906AFB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تعیین مکان دفاع</w:t>
      </w:r>
      <w:r w:rsidR="00D62FC3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و </w:t>
      </w:r>
      <w:r w:rsidR="00326BFE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برگزاری جلسه دفاع </w:t>
      </w:r>
    </w:p>
    <w:p w14:paraId="016AD4F6" w14:textId="77777777" w:rsidR="00326BFE" w:rsidRPr="00293A7F" w:rsidRDefault="00326BFE" w:rsidP="00326BFE">
      <w:pPr>
        <w:pStyle w:val="ListParagraph"/>
        <w:bidi/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  <w:lang w:bidi="fa-IR"/>
        </w:rPr>
        <w:sectPr w:rsidR="00326BFE" w:rsidRPr="00293A7F" w:rsidSect="00CA6FBB">
          <w:headerReference w:type="default" r:id="rId8"/>
          <w:pgSz w:w="11906" w:h="16838" w:code="9"/>
          <w:pgMar w:top="-1702" w:right="1021" w:bottom="142" w:left="1021" w:header="142" w:footer="284" w:gutter="0"/>
          <w:cols w:space="720"/>
          <w:docGrid w:linePitch="360"/>
        </w:sectPr>
      </w:pPr>
    </w:p>
    <w:p w14:paraId="776B2F1E" w14:textId="77777777" w:rsidR="0043020E" w:rsidRDefault="0043020E" w:rsidP="00326BFE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</w:p>
    <w:p w14:paraId="2EDFA392" w14:textId="77777777" w:rsidR="0043020E" w:rsidRDefault="0043020E" w:rsidP="0043020E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</w:p>
    <w:p w14:paraId="20316622" w14:textId="77777777" w:rsidR="0043020E" w:rsidRDefault="0043020E" w:rsidP="0043020E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</w:p>
    <w:p w14:paraId="7A788987" w14:textId="5492D63B" w:rsidR="00326BFE" w:rsidRPr="00963D81" w:rsidRDefault="00326BFE" w:rsidP="0043020E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t>فرم کفایت دفاع از رساله دکتری</w:t>
      </w:r>
    </w:p>
    <w:p w14:paraId="7D40E7AB" w14:textId="77777777" w:rsidR="005C49C0" w:rsidRPr="007F340B" w:rsidRDefault="005C49C0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3E047897" w14:textId="77777777" w:rsidR="00326BFE" w:rsidRPr="007F340B" w:rsidRDefault="00326BFE" w:rsidP="005C49C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معاون محترم آموزشی و تحصیلات تکمیلی دانشکده محیط زیست</w:t>
      </w:r>
    </w:p>
    <w:p w14:paraId="4C93213B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با سلام</w:t>
      </w:r>
    </w:p>
    <w:p w14:paraId="436EAF3F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احتراماً ضمن اعلام کفایت پژوهش ..............................................دانشجوی دوره دکتری رشته/گرایش ............................................به شماره دانشجویی ..........................................تحت راهنمایی ...................................................به پیوست رساله دکتری ایشان به همراه مقالات به منظور بررسی امکان برگزاری جلسه دفاع تقدیم می‌گردد. داوران محترم پیشنهادی عبارتند از:</w:t>
      </w:r>
    </w:p>
    <w:p w14:paraId="0845E36D" w14:textId="77777777" w:rsidR="005C49C0" w:rsidRPr="007F340B" w:rsidRDefault="005C49C0" w:rsidP="00326BFE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</w:p>
    <w:p w14:paraId="7C327069" w14:textId="77777777" w:rsidR="00326BFE" w:rsidRPr="007F340B" w:rsidRDefault="00326BFE" w:rsidP="005C49C0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داوران داخلی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87"/>
        <w:gridCol w:w="2096"/>
        <w:gridCol w:w="2539"/>
        <w:gridCol w:w="994"/>
      </w:tblGrid>
      <w:tr w:rsidR="00326BFE" w:rsidRPr="007F340B" w14:paraId="35E42B6D" w14:textId="77777777" w:rsidTr="0096682F">
        <w:trPr>
          <w:trHeight w:val="353"/>
          <w:jc w:val="center"/>
        </w:trPr>
        <w:tc>
          <w:tcPr>
            <w:tcW w:w="3478" w:type="dxa"/>
          </w:tcPr>
          <w:p w14:paraId="360F659B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داور جلسه دفاع از پیشنهاد رساله</w:t>
            </w:r>
          </w:p>
        </w:tc>
        <w:tc>
          <w:tcPr>
            <w:tcW w:w="2148" w:type="dxa"/>
          </w:tcPr>
          <w:p w14:paraId="07B9AFB9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2596" w:type="dxa"/>
          </w:tcPr>
          <w:p w14:paraId="7996F976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006" w:type="dxa"/>
          </w:tcPr>
          <w:p w14:paraId="2FED18FB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326BFE" w:rsidRPr="007F340B" w14:paraId="3D0B5A0D" w14:textId="77777777" w:rsidTr="0096682F">
        <w:trPr>
          <w:jc w:val="center"/>
        </w:trPr>
        <w:tc>
          <w:tcPr>
            <w:tcW w:w="3478" w:type="dxa"/>
          </w:tcPr>
          <w:p w14:paraId="0D62D110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22FB0BD6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1401CCFD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2421BAE3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326BFE" w:rsidRPr="007F340B" w14:paraId="6BCC9600" w14:textId="77777777" w:rsidTr="0096682F">
        <w:trPr>
          <w:jc w:val="center"/>
        </w:trPr>
        <w:tc>
          <w:tcPr>
            <w:tcW w:w="3478" w:type="dxa"/>
          </w:tcPr>
          <w:p w14:paraId="778A786A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163A7698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5BE450E7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610083C9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326BFE" w:rsidRPr="007F340B" w14:paraId="37B1E1BF" w14:textId="77777777" w:rsidTr="0096682F">
        <w:trPr>
          <w:jc w:val="center"/>
        </w:trPr>
        <w:tc>
          <w:tcPr>
            <w:tcW w:w="3478" w:type="dxa"/>
          </w:tcPr>
          <w:p w14:paraId="22A371FE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7358D7A4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32559B86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193C41B8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26BFE" w:rsidRPr="007F340B" w14:paraId="735422E1" w14:textId="77777777" w:rsidTr="0096682F">
        <w:trPr>
          <w:jc w:val="center"/>
        </w:trPr>
        <w:tc>
          <w:tcPr>
            <w:tcW w:w="3478" w:type="dxa"/>
          </w:tcPr>
          <w:p w14:paraId="3E2E352D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0DBAE28E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559227F1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631337E4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</w:tr>
    </w:tbl>
    <w:p w14:paraId="7DCB1802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7364F1BF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داوران خارجی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87"/>
        <w:gridCol w:w="2096"/>
        <w:gridCol w:w="2539"/>
        <w:gridCol w:w="994"/>
      </w:tblGrid>
      <w:tr w:rsidR="00326BFE" w:rsidRPr="007F340B" w14:paraId="50610529" w14:textId="77777777" w:rsidTr="0096682F">
        <w:trPr>
          <w:trHeight w:val="353"/>
          <w:jc w:val="center"/>
        </w:trPr>
        <w:tc>
          <w:tcPr>
            <w:tcW w:w="3478" w:type="dxa"/>
          </w:tcPr>
          <w:p w14:paraId="029B1152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داور جلسه دفاع از پیشنهاد رساله</w:t>
            </w:r>
          </w:p>
        </w:tc>
        <w:tc>
          <w:tcPr>
            <w:tcW w:w="2148" w:type="dxa"/>
          </w:tcPr>
          <w:p w14:paraId="11F41DAE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2596" w:type="dxa"/>
          </w:tcPr>
          <w:p w14:paraId="5D235A1A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006" w:type="dxa"/>
          </w:tcPr>
          <w:p w14:paraId="304489A3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326BFE" w:rsidRPr="007F340B" w14:paraId="46D25A93" w14:textId="77777777" w:rsidTr="0096682F">
        <w:trPr>
          <w:jc w:val="center"/>
        </w:trPr>
        <w:tc>
          <w:tcPr>
            <w:tcW w:w="3478" w:type="dxa"/>
          </w:tcPr>
          <w:p w14:paraId="350FD2A8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3B114BED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219A9539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425B622E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326BFE" w:rsidRPr="007F340B" w14:paraId="06BE8A2B" w14:textId="77777777" w:rsidTr="0096682F">
        <w:trPr>
          <w:jc w:val="center"/>
        </w:trPr>
        <w:tc>
          <w:tcPr>
            <w:tcW w:w="3478" w:type="dxa"/>
          </w:tcPr>
          <w:p w14:paraId="0EE98768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2FFC57A1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7EBA93D3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56C60BC6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326BFE" w:rsidRPr="007F340B" w14:paraId="24E65CA6" w14:textId="77777777" w:rsidTr="0096682F">
        <w:trPr>
          <w:jc w:val="center"/>
        </w:trPr>
        <w:tc>
          <w:tcPr>
            <w:tcW w:w="3478" w:type="dxa"/>
          </w:tcPr>
          <w:p w14:paraId="56C741ED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353904AE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67754A0B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19A6891A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26BFE" w:rsidRPr="007F340B" w14:paraId="2737C715" w14:textId="77777777" w:rsidTr="0096682F">
        <w:trPr>
          <w:jc w:val="center"/>
        </w:trPr>
        <w:tc>
          <w:tcPr>
            <w:tcW w:w="3478" w:type="dxa"/>
          </w:tcPr>
          <w:p w14:paraId="347D1A9B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3E727F08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49801DC3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5302A319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</w:tr>
    </w:tbl>
    <w:p w14:paraId="21DD31AB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3DC73A13" w14:textId="77777777" w:rsidR="00A47C25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نام و نام خانوادگی و امضاء اساتید راهنما:</w:t>
      </w:r>
    </w:p>
    <w:p w14:paraId="1F0BB349" w14:textId="77777777" w:rsidR="00326BFE" w:rsidRPr="007F340B" w:rsidRDefault="00326BFE" w:rsidP="00A47C25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1- ...............................................                 2- ......................................................</w:t>
      </w:r>
    </w:p>
    <w:p w14:paraId="1EE9BCD5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07FDEB88" w14:textId="77777777" w:rsidR="00326BFE" w:rsidRPr="007F340B" w:rsidRDefault="00326BFE" w:rsidP="00A47C25">
      <w:pPr>
        <w:bidi/>
        <w:spacing w:after="0" w:line="240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تاریخ تحویل مدارک توسط دانشجو به دفتر گروه: .......................................... تاریخ جلسه گروه مربوطه:.........................................</w:t>
      </w:r>
      <w:r w:rsidR="000A4FF9">
        <w:rPr>
          <w:rFonts w:asciiTheme="majorBidi" w:hAnsiTheme="majorBidi" w:cs="B Nazanin" w:hint="cs"/>
          <w:sz w:val="24"/>
          <w:szCs w:val="24"/>
          <w:rtl/>
          <w:lang w:bidi="fa-IR"/>
        </w:rPr>
        <w:t>.......</w:t>
      </w:r>
      <w:r w:rsidR="00A47C25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تاریخ دریافت مدارک از مدیرگروه توسط معاونت آموزشی و تحصیلات تکمیلی دانشکده: .................................................</w:t>
      </w:r>
      <w:r w:rsidR="000A4FF9">
        <w:rPr>
          <w:rFonts w:asciiTheme="majorBidi" w:hAnsiTheme="majorBidi" w:cs="B Nazanin" w:hint="cs"/>
          <w:sz w:val="24"/>
          <w:szCs w:val="24"/>
          <w:rtl/>
          <w:lang w:bidi="fa-IR"/>
        </w:rPr>
        <w:t>....................</w:t>
      </w:r>
    </w:p>
    <w:p w14:paraId="33418411" w14:textId="77777777" w:rsidR="00326BFE" w:rsidRPr="007F340B" w:rsidRDefault="00326BFE" w:rsidP="00A47C25">
      <w:pPr>
        <w:bidi/>
        <w:spacing w:after="0" w:line="240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به پیشنهاد گروه آموزشی .......................................................</w:t>
      </w:r>
      <w:r w:rsidR="00A47C25" w:rsidRPr="007F340B">
        <w:rPr>
          <w:rFonts w:asciiTheme="majorBidi" w:hAnsiTheme="majorBidi" w:cs="B Nazanin"/>
          <w:sz w:val="24"/>
          <w:szCs w:val="24"/>
          <w:rtl/>
          <w:lang w:bidi="fa-IR"/>
        </w:rPr>
        <w:t>..................... و در جلسه</w:t>
      </w:r>
      <w:r w:rsidR="00A47C25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شورای آموزشی و تحصیلات تکمیلی دانشکده مورخ ............................................... </w:t>
      </w:r>
      <w:r w:rsidR="00A47C25" w:rsidRPr="007F340B">
        <w:rPr>
          <w:rFonts w:asciiTheme="majorBidi" w:hAnsiTheme="majorBidi" w:cs="B Nazanin"/>
          <w:sz w:val="24"/>
          <w:szCs w:val="24"/>
          <w:rtl/>
          <w:lang w:bidi="fa-IR"/>
        </w:rPr>
        <w:t>داوران</w:t>
      </w:r>
      <w:r w:rsidR="00A47C25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جلسه دفاع از رساله به شرح ذیل تعیین گردیدند.</w:t>
      </w:r>
    </w:p>
    <w:p w14:paraId="73745AD6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51CDBBB4" w14:textId="77777777" w:rsidR="00326BFE" w:rsidRPr="007F340B" w:rsidRDefault="00326BFE" w:rsidP="00326BFE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1-........................................................</w:t>
      </w:r>
    </w:p>
    <w:p w14:paraId="5CA6BAE3" w14:textId="77777777" w:rsidR="00326BFE" w:rsidRPr="007F340B" w:rsidRDefault="00326BFE" w:rsidP="00326BFE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2- ......................................................</w:t>
      </w:r>
    </w:p>
    <w:p w14:paraId="035C6FC9" w14:textId="77777777" w:rsidR="00326BFE" w:rsidRPr="007F340B" w:rsidRDefault="00326BFE" w:rsidP="00326BFE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3- .....................................................</w:t>
      </w:r>
    </w:p>
    <w:p w14:paraId="0C3912EB" w14:textId="77777777" w:rsidR="00326BFE" w:rsidRPr="007F340B" w:rsidRDefault="00326BFE" w:rsidP="00326BFE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4- .....................................................</w:t>
      </w:r>
    </w:p>
    <w:p w14:paraId="04976AE3" w14:textId="77777777" w:rsidR="00A47C25" w:rsidRPr="007F340B" w:rsidRDefault="00326BFE" w:rsidP="00A47C25">
      <w:pPr>
        <w:bidi/>
        <w:spacing w:after="0" w:line="48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امضاء مدیر گروه مربوطه:                                                    </w:t>
      </w:r>
    </w:p>
    <w:p w14:paraId="3FEC2BB4" w14:textId="77777777" w:rsidR="00326BFE" w:rsidRPr="007F340B" w:rsidRDefault="00326BFE" w:rsidP="00A47C25">
      <w:pPr>
        <w:bidi/>
        <w:spacing w:after="0" w:line="48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امضاء معاون آموزشی و تحصیلات تکمیلی دانشکده:</w:t>
      </w:r>
    </w:p>
    <w:p w14:paraId="62557CCB" w14:textId="77777777" w:rsidR="00326BFE" w:rsidRPr="00293A7F" w:rsidRDefault="00326BFE" w:rsidP="00326BFE">
      <w:pPr>
        <w:bidi/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  <w:lang w:bidi="fa-IR"/>
        </w:rPr>
        <w:sectPr w:rsidR="00326BFE" w:rsidRPr="00293A7F" w:rsidSect="0043020E">
          <w:pgSz w:w="11906" w:h="16838" w:code="9"/>
          <w:pgMar w:top="1134" w:right="1440" w:bottom="44" w:left="1440" w:header="380" w:footer="284" w:gutter="0"/>
          <w:cols w:space="720"/>
          <w:docGrid w:linePitch="360"/>
        </w:sectPr>
      </w:pPr>
    </w:p>
    <w:p w14:paraId="3E108F68" w14:textId="77777777" w:rsidR="0043020E" w:rsidRDefault="0043020E" w:rsidP="00466D4D">
      <w:pPr>
        <w:bidi/>
        <w:spacing w:after="0" w:line="48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</w:p>
    <w:p w14:paraId="3544FA54" w14:textId="1C5A4FAA" w:rsidR="00466D4D" w:rsidRPr="00466D4D" w:rsidRDefault="0008205C" w:rsidP="0043020E">
      <w:pPr>
        <w:bidi/>
        <w:spacing w:after="0" w:line="48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t>شرایط مقالات مستخرج از رساله دکتری جهت انجام دفاع</w:t>
      </w:r>
    </w:p>
    <w:p w14:paraId="7D510A25" w14:textId="77777777" w:rsidR="00466D4D" w:rsidRPr="000A3CB9" w:rsidRDefault="00466D4D" w:rsidP="00466D4D">
      <w:pPr>
        <w:bidi/>
        <w:jc w:val="both"/>
        <w:rPr>
          <w:rFonts w:asciiTheme="majorBidi" w:hAnsiTheme="majorBidi" w:cs="B Nazanin"/>
          <w:sz w:val="28"/>
          <w:szCs w:val="28"/>
          <w:lang w:bidi="fa-IR"/>
        </w:rPr>
      </w:pPr>
      <w:r w:rsidRPr="000A3CB9">
        <w:rPr>
          <w:rFonts w:asciiTheme="majorBidi" w:hAnsiTheme="majorBidi" w:cs="B Nazanin"/>
          <w:sz w:val="28"/>
          <w:szCs w:val="28"/>
          <w:rtl/>
        </w:rPr>
        <w:t xml:space="preserve">بر اساس </w:t>
      </w:r>
      <w:r w:rsidRPr="000A3CB9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تصویب </w:t>
      </w:r>
      <w:r w:rsidRPr="000A3CB9">
        <w:rPr>
          <w:rFonts w:asciiTheme="majorBidi" w:hAnsiTheme="majorBidi" w:cs="B Nazanin"/>
          <w:sz w:val="28"/>
          <w:szCs w:val="28"/>
          <w:rtl/>
        </w:rPr>
        <w:t xml:space="preserve">شوراي </w:t>
      </w:r>
      <w:r>
        <w:rPr>
          <w:rFonts w:asciiTheme="majorBidi" w:hAnsiTheme="majorBidi" w:cs="B Nazanin" w:hint="cs"/>
          <w:sz w:val="28"/>
          <w:szCs w:val="28"/>
          <w:rtl/>
        </w:rPr>
        <w:t>تحصیلات تکمیلی</w:t>
      </w:r>
      <w:r w:rsidRPr="000A3CB9">
        <w:rPr>
          <w:rFonts w:asciiTheme="majorBidi" w:hAnsiTheme="majorBidi" w:cs="B Nazanin" w:hint="cs"/>
          <w:sz w:val="28"/>
          <w:szCs w:val="28"/>
          <w:rtl/>
        </w:rPr>
        <w:t xml:space="preserve"> دانشکده‌</w:t>
      </w:r>
      <w:r>
        <w:rPr>
          <w:rFonts w:asciiTheme="majorBidi" w:hAnsiTheme="majorBidi" w:cs="B Nazanin" w:hint="cs"/>
          <w:sz w:val="28"/>
          <w:szCs w:val="28"/>
          <w:rtl/>
        </w:rPr>
        <w:t xml:space="preserve"> محیط زیست</w:t>
      </w:r>
      <w:r w:rsidRPr="000A3CB9">
        <w:rPr>
          <w:rFonts w:asciiTheme="majorBidi" w:hAnsiTheme="majorBidi" w:cs="B Nazanin" w:hint="cs"/>
          <w:sz w:val="28"/>
          <w:szCs w:val="28"/>
          <w:rtl/>
        </w:rPr>
        <w:t xml:space="preserve"> مورخ </w:t>
      </w:r>
      <w:r>
        <w:rPr>
          <w:rFonts w:asciiTheme="majorBidi" w:hAnsiTheme="majorBidi" w:cs="B Nazanin" w:hint="cs"/>
          <w:sz w:val="28"/>
          <w:szCs w:val="28"/>
          <w:rtl/>
        </w:rPr>
        <w:t>10</w:t>
      </w:r>
      <w:r w:rsidRPr="000A3CB9">
        <w:rPr>
          <w:rFonts w:asciiTheme="majorBidi" w:hAnsiTheme="majorBidi" w:cs="B Nazanin" w:hint="cs"/>
          <w:sz w:val="28"/>
          <w:szCs w:val="28"/>
          <w:rtl/>
        </w:rPr>
        <w:t>/</w:t>
      </w:r>
      <w:r>
        <w:rPr>
          <w:rFonts w:asciiTheme="majorBidi" w:hAnsiTheme="majorBidi" w:cs="B Nazanin" w:hint="cs"/>
          <w:sz w:val="28"/>
          <w:szCs w:val="28"/>
          <w:rtl/>
        </w:rPr>
        <w:t>08</w:t>
      </w:r>
      <w:r w:rsidRPr="000A3CB9">
        <w:rPr>
          <w:rFonts w:asciiTheme="majorBidi" w:hAnsiTheme="majorBidi" w:cs="B Nazanin" w:hint="cs"/>
          <w:sz w:val="28"/>
          <w:szCs w:val="28"/>
          <w:rtl/>
        </w:rPr>
        <w:t>/</w:t>
      </w:r>
      <w:r>
        <w:rPr>
          <w:rFonts w:asciiTheme="majorBidi" w:hAnsiTheme="majorBidi" w:cs="B Nazanin" w:hint="cs"/>
          <w:sz w:val="28"/>
          <w:szCs w:val="28"/>
          <w:rtl/>
        </w:rPr>
        <w:t>1404</w:t>
      </w:r>
      <w:r w:rsidRPr="000A3CB9">
        <w:rPr>
          <w:rFonts w:asciiTheme="majorBidi" w:hAnsiTheme="majorBidi" w:cs="B Nazanin" w:hint="cs"/>
          <w:sz w:val="28"/>
          <w:szCs w:val="28"/>
          <w:rtl/>
        </w:rPr>
        <w:t xml:space="preserve"> و </w:t>
      </w:r>
      <w:r>
        <w:rPr>
          <w:rFonts w:asciiTheme="majorBidi" w:hAnsiTheme="majorBidi" w:cs="B Nazanin" w:hint="cs"/>
          <w:sz w:val="28"/>
          <w:szCs w:val="28"/>
          <w:rtl/>
        </w:rPr>
        <w:t>(</w:t>
      </w:r>
      <w:r w:rsidRPr="000A3CB9">
        <w:rPr>
          <w:rFonts w:asciiTheme="majorBidi" w:hAnsiTheme="majorBidi" w:cs="B Nazanin" w:hint="cs"/>
          <w:sz w:val="28"/>
          <w:szCs w:val="28"/>
          <w:rtl/>
        </w:rPr>
        <w:t xml:space="preserve">مطابق با مصوبه قبلی شورای </w:t>
      </w:r>
      <w:r w:rsidRPr="000A3CB9">
        <w:rPr>
          <w:rFonts w:asciiTheme="majorBidi" w:hAnsiTheme="majorBidi" w:cs="B Nazanin"/>
          <w:sz w:val="28"/>
          <w:szCs w:val="28"/>
          <w:rtl/>
        </w:rPr>
        <w:t xml:space="preserve">تحصيلات تكميلي دانشكده </w:t>
      </w:r>
      <w:r w:rsidRPr="000A3CB9">
        <w:rPr>
          <w:rFonts w:asciiTheme="majorBidi" w:hAnsiTheme="majorBidi" w:cs="B Nazanin" w:hint="cs"/>
          <w:sz w:val="28"/>
          <w:szCs w:val="28"/>
          <w:rtl/>
        </w:rPr>
        <w:t xml:space="preserve">محیط زیست </w:t>
      </w:r>
      <w:r w:rsidRPr="000A3CB9">
        <w:rPr>
          <w:rFonts w:asciiTheme="majorBidi" w:hAnsiTheme="majorBidi" w:cs="B Nazanin"/>
          <w:sz w:val="28"/>
          <w:szCs w:val="28"/>
          <w:rtl/>
        </w:rPr>
        <w:t>مورخ 11/07/‏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>1397</w:t>
      </w:r>
      <w:r w:rsidRPr="000A3CB9">
        <w:rPr>
          <w:rFonts w:ascii="Times New Roman" w:hAnsi="Times New Roman" w:cs="Times New Roman" w:hint="cs"/>
          <w:sz w:val="28"/>
          <w:szCs w:val="28"/>
          <w:rtl/>
          <w:lang w:bidi="fa-IR"/>
        </w:rPr>
        <w:t>‬</w:t>
      </w:r>
      <w:r>
        <w:rPr>
          <w:rFonts w:asciiTheme="majorBidi" w:hAnsiTheme="majorBidi" w:cs="B Nazanin" w:hint="cs"/>
          <w:sz w:val="28"/>
          <w:szCs w:val="28"/>
          <w:rtl/>
        </w:rPr>
        <w:t xml:space="preserve">) </w:t>
      </w:r>
      <w:r w:rsidRPr="000A3CB9">
        <w:rPr>
          <w:rFonts w:asciiTheme="majorBidi" w:hAnsiTheme="majorBidi" w:cs="B Nazanin"/>
          <w:sz w:val="28"/>
          <w:szCs w:val="28"/>
          <w:rtl/>
          <w:lang w:bidi="fa-IR"/>
        </w:rPr>
        <w:t>موضوع حداقل شرايط قابل قبول مقالات دانشجويان دكتري جهت دفاع از رساله دكتري مطرح و مورد بازنگري</w:t>
      </w:r>
      <w:r w:rsidRPr="000A3CB9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Pr="000A3CB9">
        <w:rPr>
          <w:rFonts w:asciiTheme="majorBidi" w:hAnsiTheme="majorBidi" w:cs="B Nazanin"/>
          <w:sz w:val="28"/>
          <w:szCs w:val="28"/>
          <w:rtl/>
          <w:lang w:bidi="fa-IR"/>
        </w:rPr>
        <w:t>قرار گرفت</w:t>
      </w:r>
      <w:r w:rsidRPr="000A3CB9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Pr="000A3CB9">
        <w:rPr>
          <w:rFonts w:asciiTheme="majorBidi" w:hAnsiTheme="majorBidi" w:cs="B Nazanin"/>
          <w:sz w:val="28"/>
          <w:szCs w:val="28"/>
          <w:rtl/>
          <w:lang w:bidi="fa-IR"/>
        </w:rPr>
        <w:t>و مقرر گرديد مقالات</w:t>
      </w:r>
      <w:r w:rsidRPr="000A3CB9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مستخرج از رساله</w:t>
      </w:r>
      <w:r w:rsidRPr="000A3CB9">
        <w:rPr>
          <w:rFonts w:asciiTheme="majorBidi" w:hAnsiTheme="majorBidi" w:cs="B Nazanin"/>
          <w:sz w:val="28"/>
          <w:szCs w:val="28"/>
          <w:rtl/>
          <w:lang w:bidi="fa-IR"/>
        </w:rPr>
        <w:t xml:space="preserve"> دانشجويان دكتري </w:t>
      </w:r>
      <w:r w:rsidRPr="000A3CB9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دارای </w:t>
      </w:r>
      <w:r w:rsidRPr="000A3CB9">
        <w:rPr>
          <w:rFonts w:asciiTheme="majorBidi" w:hAnsiTheme="majorBidi" w:cs="B Nazanin"/>
          <w:sz w:val="28"/>
          <w:szCs w:val="28"/>
          <w:rtl/>
          <w:lang w:bidi="fa-IR"/>
        </w:rPr>
        <w:t>شرايط زير باشد</w:t>
      </w:r>
      <w:r>
        <w:rPr>
          <w:rFonts w:asciiTheme="majorBidi" w:hAnsiTheme="majorBidi" w:cs="B Nazanin"/>
          <w:sz w:val="28"/>
          <w:szCs w:val="28"/>
          <w:lang w:bidi="fa-IR"/>
        </w:rPr>
        <w:t>:</w:t>
      </w:r>
    </w:p>
    <w:p w14:paraId="28FF2481" w14:textId="77777777" w:rsidR="00466D4D" w:rsidRDefault="00466D4D" w:rsidP="00466D4D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jc w:val="both"/>
        <w:rPr>
          <w:rFonts w:asciiTheme="majorBidi" w:hAnsiTheme="majorBidi" w:cs="B Nazanin"/>
          <w:sz w:val="28"/>
          <w:szCs w:val="28"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شرط لازم 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>برای دفاع از رساله دکتری دانشجویان ورودی 1402 به بعد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>:</w:t>
      </w:r>
    </w:p>
    <w:p w14:paraId="5F283477" w14:textId="77777777" w:rsidR="00466D4D" w:rsidRPr="00093D88" w:rsidRDefault="00466D4D" w:rsidP="00466D4D">
      <w:pPr>
        <w:pStyle w:val="ListParagraph"/>
        <w:autoSpaceDE w:val="0"/>
        <w:autoSpaceDN w:val="0"/>
        <w:bidi/>
        <w:adjustRightInd w:val="0"/>
        <w:ind w:left="1080"/>
        <w:jc w:val="both"/>
        <w:rPr>
          <w:rFonts w:asciiTheme="majorBidi" w:hAnsiTheme="majorBidi" w:cs="B Nazanin"/>
          <w:sz w:val="28"/>
          <w:szCs w:val="28"/>
          <w:lang w:bidi="fa-IR"/>
        </w:rPr>
      </w:pP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دو مقاله (حداقل یک 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>مقاله</w:t>
      </w:r>
      <w:r w:rsidRPr="00093D88">
        <w:rPr>
          <w:rFonts w:asciiTheme="majorBidi" w:hAnsiTheme="majorBidi" w:cs="B Nazanin"/>
          <w:sz w:val="28"/>
          <w:szCs w:val="28"/>
          <w:lang w:bidi="fa-IR"/>
        </w:rPr>
        <w:t xml:space="preserve">ISI 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و یک عدد علمی پژوهشی)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>باشد</w:t>
      </w:r>
      <w:r w:rsidRPr="00093D88">
        <w:rPr>
          <w:rFonts w:asciiTheme="majorBidi" w:hAnsiTheme="majorBidi" w:cs="B Nazanin"/>
          <w:sz w:val="28"/>
          <w:szCs w:val="28"/>
          <w:lang w:bidi="fa-IR"/>
        </w:rPr>
        <w:t>.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مجلات </w:t>
      </w:r>
      <w:r w:rsidRPr="00093D88">
        <w:rPr>
          <w:rFonts w:asciiTheme="majorBidi" w:hAnsiTheme="majorBidi" w:cs="B Nazanin"/>
          <w:sz w:val="28"/>
          <w:szCs w:val="28"/>
          <w:lang w:bidi="fa-IR"/>
        </w:rPr>
        <w:t>ISI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باید در هسته مرکزی سیستم </w:t>
      </w:r>
      <w:r w:rsidRPr="00093D88">
        <w:rPr>
          <w:rFonts w:asciiTheme="majorBidi" w:hAnsiTheme="majorBidi" w:cs="B Nazanin"/>
          <w:sz w:val="28"/>
          <w:szCs w:val="28"/>
          <w:lang w:bidi="fa-IR"/>
        </w:rPr>
        <w:t xml:space="preserve">WOS 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تحت </w:t>
      </w:r>
      <w:r w:rsidRPr="00093D88">
        <w:rPr>
          <w:rFonts w:asciiTheme="majorBidi" w:hAnsiTheme="majorBidi" w:cs="B Nazanin"/>
          <w:sz w:val="28"/>
          <w:szCs w:val="28"/>
          <w:lang w:bidi="fa-IR"/>
        </w:rPr>
        <w:t>JCR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وجود داشته باشند. همچنین مجله منتخب نباید در فهرست مجلات نامعتبر و یا فاقد امتیاز دانشگاه تهران باشد. و در صورتی که اعتبار آن مشخص نباشد، می بایست از معاونت پژوهشی دانشگاه اعتبار آنها استعلام گرفته شود. مجلات علمی پژوهشی داخلی باید دارای رتبه بندی الف و ب براساس آخرین فهرست مجلات مورد تأیید وزارت علوم، تحقیقات و فناوری باشند. ضمنا اساتید محترم راهنما می توانند قبل از پذیرش راهنمایی دانشجویان شرایط بالاتری را برای پذیرش راهنمایی به دانشجو اعلام نمایند.</w:t>
      </w:r>
    </w:p>
    <w:p w14:paraId="24719DA3" w14:textId="77777777" w:rsidR="00466D4D" w:rsidRDefault="00466D4D" w:rsidP="00466D4D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160" w:line="259" w:lineRule="auto"/>
        <w:jc w:val="both"/>
        <w:rPr>
          <w:rFonts w:asciiTheme="majorBidi" w:hAnsiTheme="majorBidi" w:cs="B Nazanin"/>
          <w:sz w:val="28"/>
          <w:szCs w:val="28"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>شرط لازم برای</w:t>
      </w:r>
      <w:r w:rsidRPr="00A154A1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دفاع از رساله دکتری دانشجویان دکتری ماقبل 1402: </w:t>
      </w:r>
    </w:p>
    <w:p w14:paraId="35B938FA" w14:textId="77777777" w:rsidR="00466D4D" w:rsidRPr="00D9541F" w:rsidRDefault="00466D4D" w:rsidP="00466D4D">
      <w:pPr>
        <w:pStyle w:val="ListParagraph"/>
        <w:autoSpaceDE w:val="0"/>
        <w:autoSpaceDN w:val="0"/>
        <w:bidi/>
        <w:adjustRightInd w:val="0"/>
        <w:spacing w:after="160" w:line="259" w:lineRule="auto"/>
        <w:ind w:left="108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D9541F">
        <w:rPr>
          <w:rFonts w:asciiTheme="majorBidi" w:hAnsiTheme="majorBidi" w:cs="B Nazanin" w:hint="cs"/>
          <w:sz w:val="28"/>
          <w:szCs w:val="28"/>
          <w:rtl/>
          <w:lang w:bidi="fa-IR"/>
        </w:rPr>
        <w:t>برای دفاع از رساله دکتری این دسته از دانشجویان: (چاپ یک مقاله</w:t>
      </w:r>
      <w:r w:rsidRPr="00D9541F">
        <w:rPr>
          <w:rFonts w:asciiTheme="majorBidi" w:hAnsiTheme="majorBidi" w:cs="B Nazanin"/>
          <w:sz w:val="28"/>
          <w:szCs w:val="28"/>
          <w:lang w:bidi="fa-IR"/>
        </w:rPr>
        <w:t xml:space="preserve">ISI </w:t>
      </w:r>
      <w:r w:rsidRPr="00D9541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 و حداقل تهیه یک مقاله علمی پژوهشی) مطابق ضوابط فوق به عنوان مجوز دفاع الزامی است. منظور از دارا بودن مقاله شامل</w:t>
      </w:r>
      <w:r w:rsidRPr="00D9541F">
        <w:rPr>
          <w:rFonts w:asciiTheme="majorBidi" w:hAnsiTheme="majorBidi" w:cs="B Nazanin"/>
          <w:sz w:val="28"/>
          <w:szCs w:val="28"/>
          <w:lang w:bidi="fa-IR"/>
        </w:rPr>
        <w:t xml:space="preserve"> </w:t>
      </w:r>
      <w:r w:rsidRPr="00D9541F">
        <w:rPr>
          <w:rFonts w:asciiTheme="majorBidi" w:hAnsiTheme="majorBidi" w:cs="B Nazanin" w:hint="cs"/>
          <w:sz w:val="28"/>
          <w:szCs w:val="28"/>
          <w:rtl/>
          <w:lang w:bidi="fa-IR"/>
        </w:rPr>
        <w:t>چاپ مقاله، آنلاین شدن کامل مقاله و یا پذیرش قطعی مقاله است. برای نشریات علمی پژوهشی می بایست شماره و زمان چاپ نیز مشخص باشد.</w:t>
      </w:r>
    </w:p>
    <w:p w14:paraId="1DCBA298" w14:textId="77777777" w:rsidR="00466D4D" w:rsidRPr="000A3CB9" w:rsidRDefault="00466D4D" w:rsidP="00466D4D">
      <w:pPr>
        <w:bidi/>
        <w:rPr>
          <w:rFonts w:cs="B Nazanin"/>
          <w:sz w:val="24"/>
          <w:szCs w:val="24"/>
          <w:rtl/>
          <w:lang w:bidi="fa-IR"/>
        </w:rPr>
      </w:pPr>
      <w:r w:rsidRPr="000A3CB9">
        <w:rPr>
          <w:rFonts w:cs="B Nazanin" w:hint="cs"/>
          <w:b/>
          <w:bCs/>
          <w:sz w:val="24"/>
          <w:szCs w:val="24"/>
          <w:rtl/>
          <w:lang w:bidi="fa-IR"/>
        </w:rPr>
        <w:t xml:space="preserve">*تبصره: بدیهی است مقالاتی که در لیست سیاه دانشگاه/دانشکده باشد مجاز به ارائه نیستند. </w:t>
      </w:r>
    </w:p>
    <w:p w14:paraId="24D6F507" w14:textId="77777777" w:rsidR="00326BFE" w:rsidRPr="007F340B" w:rsidRDefault="00326BFE" w:rsidP="00326BFE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6582C284" w14:textId="77777777" w:rsidR="0008205C" w:rsidRPr="007F340B" w:rsidRDefault="0008205C" w:rsidP="0008205C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646D2BE6" w14:textId="77777777" w:rsidR="0008205C" w:rsidRPr="00293A7F" w:rsidRDefault="0008205C" w:rsidP="0008205C">
      <w:pPr>
        <w:bidi/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  <w:lang w:bidi="fa-IR"/>
        </w:rPr>
        <w:sectPr w:rsidR="0008205C" w:rsidRPr="00293A7F" w:rsidSect="00B5010E">
          <w:pgSz w:w="11906" w:h="16838" w:code="9"/>
          <w:pgMar w:top="1134" w:right="1440" w:bottom="1134" w:left="1440" w:header="284" w:footer="284" w:gutter="0"/>
          <w:cols w:space="720"/>
          <w:docGrid w:linePitch="360"/>
        </w:sectPr>
      </w:pPr>
    </w:p>
    <w:p w14:paraId="4B3A109D" w14:textId="77777777" w:rsidR="0008205C" w:rsidRPr="00963D81" w:rsidRDefault="0008205C" w:rsidP="0008205C">
      <w:pPr>
        <w:bidi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lastRenderedPageBreak/>
        <w:t>فرم تحویل پایان‌نامه کارشناسی ارشد/رساله دکتری به هیات داوران</w:t>
      </w:r>
    </w:p>
    <w:p w14:paraId="0D9C2CC2" w14:textId="77777777" w:rsidR="0008205C" w:rsidRPr="007F340B" w:rsidRDefault="0008205C" w:rsidP="007F340B">
      <w:pPr>
        <w:bidi/>
        <w:spacing w:line="30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اینجانب .............................................. دانشجوی مقطع کارشناسی ارشد/دکتری رشته مهندسی .................................................. به شماره دانشجویی ................................................ پایان‌نامه/رساله خود را تحت عنوان ........................................................................................................................................  به شرح ذیل تحویل هیات داوران نمودم. </w:t>
      </w:r>
      <w:r w:rsid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                    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امضا :</w:t>
      </w:r>
      <w:r w:rsidR="00612B19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                            تاریخ::</w:t>
      </w:r>
    </w:p>
    <w:tbl>
      <w:tblPr>
        <w:bidiVisual/>
        <w:tblW w:w="13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2634"/>
        <w:gridCol w:w="2618"/>
        <w:gridCol w:w="1529"/>
        <w:gridCol w:w="2251"/>
        <w:gridCol w:w="3689"/>
      </w:tblGrid>
      <w:tr w:rsidR="005C49C0" w:rsidRPr="007F340B" w14:paraId="2F0DF9CA" w14:textId="77777777" w:rsidTr="007147A2">
        <w:trPr>
          <w:cantSplit/>
          <w:trHeight w:val="453"/>
          <w:jc w:val="center"/>
        </w:trPr>
        <w:tc>
          <w:tcPr>
            <w:tcW w:w="681" w:type="dxa"/>
            <w:vMerge w:val="restart"/>
            <w:textDirection w:val="tbRl"/>
            <w:vAlign w:val="center"/>
          </w:tcPr>
          <w:p w14:paraId="3B6DBA2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634" w:type="dxa"/>
            <w:vMerge w:val="restart"/>
            <w:vAlign w:val="center"/>
          </w:tcPr>
          <w:p w14:paraId="7B8B8CC2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2618" w:type="dxa"/>
            <w:vMerge w:val="restart"/>
            <w:vAlign w:val="center"/>
          </w:tcPr>
          <w:p w14:paraId="33A3F4D3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سمت</w:t>
            </w:r>
          </w:p>
        </w:tc>
        <w:tc>
          <w:tcPr>
            <w:tcW w:w="1529" w:type="dxa"/>
            <w:vMerge w:val="restart"/>
            <w:vAlign w:val="center"/>
          </w:tcPr>
          <w:p w14:paraId="33F4105B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2251" w:type="dxa"/>
            <w:vMerge w:val="restart"/>
            <w:vAlign w:val="center"/>
          </w:tcPr>
          <w:p w14:paraId="3524346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دریافت</w:t>
            </w:r>
          </w:p>
          <w:p w14:paraId="48FAEF84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پایان نامه / رساله</w:t>
            </w:r>
          </w:p>
        </w:tc>
        <w:tc>
          <w:tcPr>
            <w:tcW w:w="3689" w:type="dxa"/>
            <w:vMerge w:val="restart"/>
            <w:vAlign w:val="center"/>
          </w:tcPr>
          <w:p w14:paraId="5DC3793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امضاء</w:t>
            </w:r>
          </w:p>
        </w:tc>
      </w:tr>
      <w:tr w:rsidR="005C49C0" w:rsidRPr="007F340B" w14:paraId="1D7E763E" w14:textId="77777777" w:rsidTr="007147A2">
        <w:trPr>
          <w:cantSplit/>
          <w:trHeight w:val="495"/>
          <w:jc w:val="center"/>
        </w:trPr>
        <w:tc>
          <w:tcPr>
            <w:tcW w:w="681" w:type="dxa"/>
            <w:vMerge/>
            <w:textDirection w:val="tbRl"/>
            <w:vAlign w:val="center"/>
          </w:tcPr>
          <w:p w14:paraId="463486CF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vMerge/>
            <w:vAlign w:val="center"/>
          </w:tcPr>
          <w:p w14:paraId="68249787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5ED5F833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vMerge/>
            <w:tcBorders>
              <w:bottom w:val="single" w:sz="4" w:space="0" w:color="auto"/>
            </w:tcBorders>
            <w:vAlign w:val="center"/>
          </w:tcPr>
          <w:p w14:paraId="519F946B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vMerge/>
            <w:vAlign w:val="center"/>
          </w:tcPr>
          <w:p w14:paraId="720DA92E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vMerge/>
            <w:vAlign w:val="center"/>
          </w:tcPr>
          <w:p w14:paraId="1120418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1C8193E6" w14:textId="77777777" w:rsidTr="007147A2">
        <w:trPr>
          <w:trHeight w:val="261"/>
          <w:jc w:val="center"/>
        </w:trPr>
        <w:tc>
          <w:tcPr>
            <w:tcW w:w="681" w:type="dxa"/>
            <w:vMerge w:val="restart"/>
            <w:vAlign w:val="center"/>
          </w:tcPr>
          <w:p w14:paraId="178AE3B8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634" w:type="dxa"/>
            <w:tcBorders>
              <w:bottom w:val="dotted" w:sz="4" w:space="0" w:color="auto"/>
            </w:tcBorders>
            <w:vAlign w:val="center"/>
          </w:tcPr>
          <w:p w14:paraId="464ED05A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 w:val="restart"/>
            <w:vAlign w:val="center"/>
          </w:tcPr>
          <w:p w14:paraId="589BE39C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اساتید راهنما</w:t>
            </w:r>
          </w:p>
        </w:tc>
        <w:tc>
          <w:tcPr>
            <w:tcW w:w="1529" w:type="dxa"/>
            <w:tcBorders>
              <w:bottom w:val="dotted" w:sz="4" w:space="0" w:color="auto"/>
            </w:tcBorders>
            <w:vAlign w:val="center"/>
          </w:tcPr>
          <w:p w14:paraId="6F77CC7C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bottom w:val="dotted" w:sz="4" w:space="0" w:color="auto"/>
            </w:tcBorders>
            <w:vAlign w:val="center"/>
          </w:tcPr>
          <w:p w14:paraId="61EC91B4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bottom w:val="dotted" w:sz="4" w:space="0" w:color="auto"/>
            </w:tcBorders>
          </w:tcPr>
          <w:p w14:paraId="4B9E8C84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0DF16861" w14:textId="77777777" w:rsidTr="007147A2">
        <w:trPr>
          <w:trHeight w:val="70"/>
          <w:jc w:val="center"/>
        </w:trPr>
        <w:tc>
          <w:tcPr>
            <w:tcW w:w="681" w:type="dxa"/>
            <w:vMerge/>
            <w:vAlign w:val="center"/>
          </w:tcPr>
          <w:p w14:paraId="3213A04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F83602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0E3CB462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E0DC48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6F975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1E0DAEA3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550F21AC" w14:textId="77777777" w:rsidTr="007147A2">
        <w:trPr>
          <w:trHeight w:val="420"/>
          <w:jc w:val="center"/>
        </w:trPr>
        <w:tc>
          <w:tcPr>
            <w:tcW w:w="681" w:type="dxa"/>
            <w:vMerge/>
            <w:vAlign w:val="center"/>
          </w:tcPr>
          <w:p w14:paraId="013DF77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</w:tcBorders>
            <w:vAlign w:val="center"/>
          </w:tcPr>
          <w:p w14:paraId="414AE90B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71DB24E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F23E2BF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</w:tcBorders>
            <w:vAlign w:val="center"/>
          </w:tcPr>
          <w:p w14:paraId="1EBEAD01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</w:tcBorders>
          </w:tcPr>
          <w:p w14:paraId="13FFBD55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494C5156" w14:textId="77777777" w:rsidTr="007147A2">
        <w:trPr>
          <w:trHeight w:val="465"/>
          <w:jc w:val="center"/>
        </w:trPr>
        <w:tc>
          <w:tcPr>
            <w:tcW w:w="681" w:type="dxa"/>
            <w:vMerge w:val="restart"/>
            <w:vAlign w:val="center"/>
          </w:tcPr>
          <w:p w14:paraId="408B9B60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634" w:type="dxa"/>
            <w:tcBorders>
              <w:bottom w:val="dotted" w:sz="4" w:space="0" w:color="auto"/>
            </w:tcBorders>
            <w:vAlign w:val="center"/>
          </w:tcPr>
          <w:p w14:paraId="46D48E30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 w:val="restart"/>
            <w:vAlign w:val="center"/>
          </w:tcPr>
          <w:p w14:paraId="635F98E2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اساتید مشاور</w:t>
            </w:r>
          </w:p>
        </w:tc>
        <w:tc>
          <w:tcPr>
            <w:tcW w:w="1529" w:type="dxa"/>
            <w:tcBorders>
              <w:bottom w:val="dotted" w:sz="4" w:space="0" w:color="auto"/>
            </w:tcBorders>
            <w:vAlign w:val="center"/>
          </w:tcPr>
          <w:p w14:paraId="657900F3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bottom w:val="dotted" w:sz="4" w:space="0" w:color="auto"/>
            </w:tcBorders>
            <w:vAlign w:val="center"/>
          </w:tcPr>
          <w:p w14:paraId="6E2644DD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bottom w:val="dotted" w:sz="4" w:space="0" w:color="auto"/>
            </w:tcBorders>
          </w:tcPr>
          <w:p w14:paraId="4D2CC347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479F6427" w14:textId="77777777" w:rsidTr="007147A2">
        <w:trPr>
          <w:trHeight w:val="281"/>
          <w:jc w:val="center"/>
        </w:trPr>
        <w:tc>
          <w:tcPr>
            <w:tcW w:w="681" w:type="dxa"/>
            <w:vMerge/>
            <w:vAlign w:val="center"/>
          </w:tcPr>
          <w:p w14:paraId="0FD92238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0266E2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2F31A9D8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4D90B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B5C718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41A3E545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51101121" w14:textId="77777777" w:rsidTr="007147A2">
        <w:trPr>
          <w:trHeight w:val="450"/>
          <w:jc w:val="center"/>
        </w:trPr>
        <w:tc>
          <w:tcPr>
            <w:tcW w:w="681" w:type="dxa"/>
            <w:vMerge/>
            <w:vAlign w:val="center"/>
          </w:tcPr>
          <w:p w14:paraId="48D20F13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</w:tcBorders>
            <w:vAlign w:val="center"/>
          </w:tcPr>
          <w:p w14:paraId="3D991CC0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35F0CB37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1B0D22C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</w:tcBorders>
            <w:vAlign w:val="center"/>
          </w:tcPr>
          <w:p w14:paraId="277BCFFB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53E69C89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06552E98" w14:textId="77777777" w:rsidTr="007147A2">
        <w:trPr>
          <w:trHeight w:val="300"/>
          <w:jc w:val="center"/>
        </w:trPr>
        <w:tc>
          <w:tcPr>
            <w:tcW w:w="681" w:type="dxa"/>
            <w:vMerge w:val="restart"/>
            <w:vAlign w:val="center"/>
          </w:tcPr>
          <w:p w14:paraId="706E0543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634" w:type="dxa"/>
            <w:tcBorders>
              <w:bottom w:val="dotted" w:sz="4" w:space="0" w:color="auto"/>
            </w:tcBorders>
            <w:vAlign w:val="center"/>
          </w:tcPr>
          <w:p w14:paraId="47CCD938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 w:val="restart"/>
            <w:vAlign w:val="center"/>
          </w:tcPr>
          <w:p w14:paraId="18B6192E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داوران داخلی</w:t>
            </w:r>
          </w:p>
        </w:tc>
        <w:tc>
          <w:tcPr>
            <w:tcW w:w="1529" w:type="dxa"/>
            <w:tcBorders>
              <w:bottom w:val="dotted" w:sz="4" w:space="0" w:color="auto"/>
            </w:tcBorders>
            <w:vAlign w:val="center"/>
          </w:tcPr>
          <w:p w14:paraId="1CF0B967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bottom w:val="dotted" w:sz="4" w:space="0" w:color="auto"/>
            </w:tcBorders>
            <w:vAlign w:val="center"/>
          </w:tcPr>
          <w:p w14:paraId="5A056707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1C4E63BE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49F08F86" w14:textId="77777777" w:rsidTr="007147A2">
        <w:trPr>
          <w:trHeight w:val="330"/>
          <w:jc w:val="center"/>
        </w:trPr>
        <w:tc>
          <w:tcPr>
            <w:tcW w:w="681" w:type="dxa"/>
            <w:vMerge/>
            <w:vAlign w:val="center"/>
          </w:tcPr>
          <w:p w14:paraId="0CE9240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182431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24314B1D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1B4CD0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5E80A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107A969C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0DA14038" w14:textId="77777777" w:rsidTr="007147A2">
        <w:trPr>
          <w:trHeight w:val="420"/>
          <w:jc w:val="center"/>
        </w:trPr>
        <w:tc>
          <w:tcPr>
            <w:tcW w:w="681" w:type="dxa"/>
            <w:vMerge/>
            <w:vAlign w:val="center"/>
          </w:tcPr>
          <w:p w14:paraId="2CBEF201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</w:tcBorders>
            <w:vAlign w:val="center"/>
          </w:tcPr>
          <w:p w14:paraId="3456E08A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03F0CF40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4B77CE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</w:tcBorders>
            <w:vAlign w:val="center"/>
          </w:tcPr>
          <w:p w14:paraId="1240047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</w:tcBorders>
          </w:tcPr>
          <w:p w14:paraId="3CF7E88D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3629CA03" w14:textId="77777777" w:rsidTr="007147A2">
        <w:trPr>
          <w:trHeight w:val="300"/>
          <w:jc w:val="center"/>
        </w:trPr>
        <w:tc>
          <w:tcPr>
            <w:tcW w:w="681" w:type="dxa"/>
            <w:vMerge w:val="restart"/>
            <w:vAlign w:val="center"/>
          </w:tcPr>
          <w:p w14:paraId="7E29536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714C98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 w:val="restart"/>
            <w:vAlign w:val="center"/>
          </w:tcPr>
          <w:p w14:paraId="1F94234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داوران خارجی</w:t>
            </w:r>
          </w:p>
        </w:tc>
        <w:tc>
          <w:tcPr>
            <w:tcW w:w="1529" w:type="dxa"/>
            <w:tcBorders>
              <w:bottom w:val="dotted" w:sz="4" w:space="0" w:color="auto"/>
            </w:tcBorders>
            <w:vAlign w:val="center"/>
          </w:tcPr>
          <w:p w14:paraId="111A669D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bottom w:val="dotted" w:sz="4" w:space="0" w:color="auto"/>
            </w:tcBorders>
            <w:vAlign w:val="center"/>
          </w:tcPr>
          <w:p w14:paraId="3CDF4643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bottom w:val="dotted" w:sz="4" w:space="0" w:color="auto"/>
            </w:tcBorders>
          </w:tcPr>
          <w:p w14:paraId="5C975F24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7B3EB5F2" w14:textId="77777777" w:rsidTr="007147A2">
        <w:trPr>
          <w:trHeight w:val="341"/>
          <w:jc w:val="center"/>
        </w:trPr>
        <w:tc>
          <w:tcPr>
            <w:tcW w:w="681" w:type="dxa"/>
            <w:vMerge/>
            <w:vAlign w:val="center"/>
          </w:tcPr>
          <w:p w14:paraId="7C379813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D1F993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4160732A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2EE85A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94933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44E0B2F8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3434BCB1" w14:textId="77777777" w:rsidTr="007147A2">
        <w:trPr>
          <w:trHeight w:val="405"/>
          <w:jc w:val="center"/>
        </w:trPr>
        <w:tc>
          <w:tcPr>
            <w:tcW w:w="681" w:type="dxa"/>
            <w:vMerge/>
            <w:vAlign w:val="center"/>
          </w:tcPr>
          <w:p w14:paraId="2FD70DA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</w:tcBorders>
            <w:vAlign w:val="center"/>
          </w:tcPr>
          <w:p w14:paraId="6833D2E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272EBED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</w:tcBorders>
            <w:vAlign w:val="center"/>
          </w:tcPr>
          <w:p w14:paraId="475BE631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</w:tcBorders>
            <w:vAlign w:val="center"/>
          </w:tcPr>
          <w:p w14:paraId="2B9AC67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</w:tcBorders>
          </w:tcPr>
          <w:p w14:paraId="6BBC5C7B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5ADF7E33" w14:textId="77777777" w:rsidTr="007147A2">
        <w:trPr>
          <w:jc w:val="center"/>
        </w:trPr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66379C41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634" w:type="dxa"/>
            <w:tcBorders>
              <w:left w:val="single" w:sz="4" w:space="0" w:color="auto"/>
            </w:tcBorders>
            <w:vAlign w:val="center"/>
          </w:tcPr>
          <w:p w14:paraId="7E724E2A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Align w:val="center"/>
          </w:tcPr>
          <w:p w14:paraId="022D9853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 xml:space="preserve">نماینده تحصیلات تکمیلی </w:t>
            </w:r>
          </w:p>
          <w:p w14:paraId="2A394D6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دانشکده / گروه</w:t>
            </w:r>
          </w:p>
        </w:tc>
        <w:tc>
          <w:tcPr>
            <w:tcW w:w="1529" w:type="dxa"/>
            <w:vAlign w:val="center"/>
          </w:tcPr>
          <w:p w14:paraId="735AD9BB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vAlign w:val="center"/>
          </w:tcPr>
          <w:p w14:paraId="7F5FDB0F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</w:tcPr>
          <w:p w14:paraId="1B63BFAB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5CBCC847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515C3EBB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4AF94471" w14:textId="51F1E8B7" w:rsidR="0008205C" w:rsidRPr="007F340B" w:rsidRDefault="0008205C" w:rsidP="005C49C0">
      <w:pPr>
        <w:pStyle w:val="ListParagraph"/>
        <w:numPr>
          <w:ilvl w:val="0"/>
          <w:numId w:val="6"/>
        </w:numPr>
        <w:bidi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توجه :   </w:t>
      </w:r>
      <w:r w:rsidRPr="000A4FF9">
        <w:rPr>
          <w:rFonts w:asciiTheme="majorBidi" w:hAnsiTheme="majorBidi" w:cs="B Nazanin"/>
          <w:sz w:val="24"/>
          <w:szCs w:val="24"/>
          <w:rtl/>
          <w:lang w:bidi="fa-IR"/>
        </w:rPr>
        <w:t>1-</w:t>
      </w:r>
      <w:r w:rsidRPr="007F340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مجوز برگزاری جلسه دفاع پس از ارائه این فرم به </w:t>
      </w:r>
      <w:r w:rsidR="00466D4D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معاونت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تحصیلات تکمیلی دانشکد</w:t>
      </w:r>
      <w:r w:rsidR="00466D4D">
        <w:rPr>
          <w:rFonts w:asciiTheme="majorBidi" w:hAnsiTheme="majorBidi" w:cs="B Nazanin" w:hint="cs"/>
          <w:sz w:val="24"/>
          <w:szCs w:val="24"/>
          <w:rtl/>
          <w:lang w:bidi="fa-IR"/>
        </w:rPr>
        <w:t>ه محیط زیست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صادر خواهد شد.</w:t>
      </w:r>
    </w:p>
    <w:p w14:paraId="57C37BB1" w14:textId="3B7754AB" w:rsidR="0008205C" w:rsidRPr="005C49C0" w:rsidRDefault="0008205C" w:rsidP="005C49C0">
      <w:pPr>
        <w:bidi/>
        <w:rPr>
          <w:rFonts w:asciiTheme="majorBidi" w:hAnsiTheme="majorBidi" w:cstheme="majorBidi"/>
          <w:sz w:val="28"/>
          <w:szCs w:val="28"/>
          <w:rtl/>
          <w:lang w:bidi="fa-IR"/>
        </w:rPr>
        <w:sectPr w:rsidR="0008205C" w:rsidRPr="005C49C0" w:rsidSect="007F340B">
          <w:headerReference w:type="default" r:id="rId9"/>
          <w:pgSz w:w="16840" w:h="11907" w:orient="landscape" w:code="9"/>
          <w:pgMar w:top="1530" w:right="1296" w:bottom="144" w:left="1296" w:header="142" w:footer="0" w:gutter="0"/>
          <w:cols w:space="708"/>
          <w:rtlGutter/>
          <w:docGrid w:linePitch="360"/>
        </w:sect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              2- رعایت حداقل فاصله زمانی یک هفته بین تاریخ ارائه این فرم به </w:t>
      </w:r>
      <w:r w:rsidR="00466D4D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معاونت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تحصیلات تکمیلی </w:t>
      </w:r>
      <w:r w:rsidR="00466D4D">
        <w:rPr>
          <w:rFonts w:asciiTheme="majorBidi" w:hAnsiTheme="majorBidi" w:cs="B Nazanin" w:hint="cs"/>
          <w:sz w:val="24"/>
          <w:szCs w:val="24"/>
          <w:rtl/>
          <w:lang w:bidi="fa-IR"/>
        </w:rPr>
        <w:t>دانشکده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و زمان برگزاری جلسه دفاع الزامی است.                                                                  </w:t>
      </w:r>
    </w:p>
    <w:p w14:paraId="016D0A93" w14:textId="77777777" w:rsidR="007627D7" w:rsidRPr="00DC6456" w:rsidRDefault="007627D7" w:rsidP="007627D7">
      <w:pPr>
        <w:bidi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DC6456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lastRenderedPageBreak/>
        <w:t>کاربرگ بررسی مقالات مستخرج از رساله دکتری</w:t>
      </w:r>
    </w:p>
    <w:tbl>
      <w:tblPr>
        <w:tblStyle w:val="TableGrid"/>
        <w:tblW w:w="10787" w:type="dxa"/>
        <w:tblInd w:w="-80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8520"/>
      </w:tblGrid>
      <w:tr w:rsidR="007627D7" w:rsidRPr="00DC6456" w14:paraId="61845FB5" w14:textId="77777777" w:rsidTr="00A54AFC">
        <w:trPr>
          <w:trHeight w:val="6461"/>
        </w:trPr>
        <w:tc>
          <w:tcPr>
            <w:tcW w:w="2267" w:type="dxa"/>
            <w:tcBorders>
              <w:right w:val="nil"/>
            </w:tcBorders>
          </w:tcPr>
          <w:p w14:paraId="4F3B51A3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</w:p>
          <w:p w14:paraId="31B7C8D0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</w:p>
          <w:p w14:paraId="729F9665" w14:textId="77777777" w:rsidR="007627D7" w:rsidRPr="00DC6456" w:rsidRDefault="007627D7" w:rsidP="00A54AFC">
            <w:pPr>
              <w:tabs>
                <w:tab w:val="right" w:pos="10081"/>
              </w:tabs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 2" w:char="F0A3"/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ISI:</w:t>
            </w:r>
          </w:p>
          <w:p w14:paraId="6F59A1CA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 2" w:char="F0A3"/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IF: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</w:p>
          <w:p w14:paraId="5CA0C163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1E27C850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773C5444" w14:textId="77777777" w:rsidR="007627D7" w:rsidRPr="00DC6456" w:rsidRDefault="007627D7" w:rsidP="00A54AFC">
            <w:pPr>
              <w:tabs>
                <w:tab w:val="right" w:pos="10396"/>
              </w:tabs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 2" w:char="F0A3"/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>SJR: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60799F2D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34DC5F89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0549CA9D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 2" w:char="F0A3"/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Q: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85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EE9337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u w:val="single"/>
                <w:rtl/>
                <w:lang w:bidi="fa-IR"/>
              </w:rPr>
              <w:t>مقاله اول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</w:p>
          <w:p w14:paraId="2D92AF4D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عنوان: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 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6F5BDC6F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322488C2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3E9F4CD3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نویسندگان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>: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</w:p>
          <w:p w14:paraId="00530609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0C1B3069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0A1CD4E9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تاریخ پذیرش و اخذ 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>: DOI</w:t>
            </w:r>
          </w:p>
          <w:p w14:paraId="0F20A94F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730BE888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2AE4A27E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203A83A2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چاپ:</w:t>
            </w:r>
          </w:p>
          <w:p w14:paraId="7FD898BE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3368A863" w14:textId="77777777" w:rsidR="007627D7" w:rsidRPr="0012070D" w:rsidRDefault="007627D7" w:rsidP="0012070D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نظرات استاد راهنما : مقاله فوق مستخرج از پژوهش انجام یافته در رساله </w:t>
            </w:r>
            <w:r w:rsidR="0012070D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دکتری</w:t>
            </w:r>
            <w:r w:rsidR="0012070D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5C49C0"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آقا/خانم</w:t>
            </w:r>
            <w:r w:rsidR="0012070D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12070D" w:rsidRP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..</w:t>
            </w:r>
            <w:r w:rsid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.......</w:t>
            </w:r>
            <w:r w:rsidR="0012070D" w:rsidRP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........................</w:t>
            </w:r>
            <w:r w:rsidR="005C49C0" w:rsidRPr="00DC6456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با عنوان: </w:t>
            </w:r>
            <w:r w:rsidR="0012070D" w:rsidRP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...........................................................................................................................................................</w:t>
            </w:r>
            <w:r w:rsid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.....................................</w:t>
            </w:r>
            <w:r w:rsidR="0012070D" w:rsidRP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51109F14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05B39630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نقش نویسندگان غیر از تیم استاد راهنما و مشاور: </w:t>
            </w:r>
          </w:p>
          <w:p w14:paraId="559573B2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2E58A01C" w14:textId="77777777" w:rsidR="007627D7" w:rsidRPr="00293A7F" w:rsidRDefault="007627D7" w:rsidP="007627D7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tbl>
      <w:tblPr>
        <w:tblStyle w:val="TableGrid"/>
        <w:bidiVisual/>
        <w:tblW w:w="10575" w:type="dxa"/>
        <w:tblInd w:w="-756" w:type="dxa"/>
        <w:tblLook w:val="04A0" w:firstRow="1" w:lastRow="0" w:firstColumn="1" w:lastColumn="0" w:noHBand="0" w:noVBand="1"/>
      </w:tblPr>
      <w:tblGrid>
        <w:gridCol w:w="10575"/>
      </w:tblGrid>
      <w:tr w:rsidR="007627D7" w:rsidRPr="00DC6456" w14:paraId="1DFF3C8D" w14:textId="77777777" w:rsidTr="007627D7">
        <w:trPr>
          <w:trHeight w:val="3266"/>
        </w:trPr>
        <w:tc>
          <w:tcPr>
            <w:tcW w:w="10575" w:type="dxa"/>
          </w:tcPr>
          <w:p w14:paraId="19032798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u w:val="single"/>
                <w:rtl/>
                <w:lang w:bidi="fa-IR"/>
              </w:rPr>
              <w:t>مقاله دوم :</w:t>
            </w:r>
          </w:p>
          <w:p w14:paraId="2912A865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عنوان : </w:t>
            </w:r>
          </w:p>
          <w:p w14:paraId="4BD2EAAE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581F3B1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نویسندگان :</w:t>
            </w:r>
          </w:p>
          <w:p w14:paraId="156ECF61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57167C4D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ارسال به روز </w:t>
            </w:r>
            <w:r w:rsidRPr="0012070D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.............. ماه............. سال ...............</w:t>
            </w:r>
          </w:p>
          <w:p w14:paraId="14AB7B6E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11AADC31" w14:textId="77777777" w:rsidR="007627D7" w:rsidRPr="00DC6456" w:rsidRDefault="007627D7" w:rsidP="000A4FF9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آخرین وضعیت مقاله:</w:t>
            </w:r>
          </w:p>
          <w:p w14:paraId="62CE043D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14857A18" w14:textId="77777777" w:rsidR="007627D7" w:rsidRPr="00DC6456" w:rsidRDefault="007627D7" w:rsidP="000A4FF9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نظر استاد راهنما:</w:t>
            </w:r>
          </w:p>
          <w:p w14:paraId="5FA9ADB4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0B79BB12" w14:textId="77777777" w:rsidR="007627D7" w:rsidRPr="00DC6456" w:rsidRDefault="007627D7" w:rsidP="000A4FF9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سایر مقالات:                                                                                                                                        </w:t>
            </w:r>
          </w:p>
          <w:p w14:paraId="580A4B7F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63C2B8E6" w14:textId="77777777" w:rsidR="005C49C0" w:rsidRPr="00DC6456" w:rsidRDefault="007627D7" w:rsidP="000A4FF9">
      <w:pPr>
        <w:pStyle w:val="ListParagraph"/>
        <w:numPr>
          <w:ilvl w:val="0"/>
          <w:numId w:val="9"/>
        </w:numPr>
        <w:bidi/>
        <w:spacing w:after="160" w:line="259" w:lineRule="auto"/>
        <w:ind w:left="296" w:hanging="270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DC645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تبصره : بدیهی است مقالاتی که در لیست سیاه دانشگاه/دانشکده/ پردیس باشد مجاز به ارائه نیستند.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03C3AED" w14:textId="77777777" w:rsidR="005C49C0" w:rsidRPr="00DC6456" w:rsidRDefault="005C49C0" w:rsidP="005C49C0">
      <w:pPr>
        <w:pStyle w:val="ListParagraph"/>
        <w:bidi/>
        <w:spacing w:after="160" w:line="259" w:lineRule="auto"/>
        <w:ind w:left="95"/>
        <w:rPr>
          <w:rFonts w:asciiTheme="majorBidi" w:hAnsiTheme="majorBidi" w:cs="B Nazanin"/>
          <w:b/>
          <w:bCs/>
          <w:sz w:val="24"/>
          <w:szCs w:val="24"/>
          <w:lang w:bidi="fa-IR"/>
        </w:rPr>
      </w:pPr>
    </w:p>
    <w:p w14:paraId="61AD7B19" w14:textId="77777777" w:rsidR="005C49C0" w:rsidRPr="00DC6456" w:rsidRDefault="007627D7" w:rsidP="005C49C0">
      <w:pPr>
        <w:pStyle w:val="ListParagraph"/>
        <w:bidi/>
        <w:spacing w:after="160" w:line="259" w:lineRule="auto"/>
        <w:ind w:left="95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DC645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امضاء استاد راهنما:       </w:t>
      </w:r>
    </w:p>
    <w:p w14:paraId="57586897" w14:textId="77777777" w:rsidR="007147A2" w:rsidRPr="00DC6456" w:rsidRDefault="005C49C0" w:rsidP="000A4FF9">
      <w:pPr>
        <w:bidi/>
        <w:spacing w:after="160" w:line="259" w:lineRule="auto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DC645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 </w:t>
      </w:r>
      <w:r w:rsidRPr="00DC6456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تأیید و امضای</w:t>
      </w:r>
      <w:r w:rsidR="007627D7" w:rsidRPr="00DC645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معاون تحصیلات تکمیلی دانشکده</w:t>
      </w:r>
      <w:r w:rsidRPr="00DC6456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:</w:t>
      </w:r>
    </w:p>
    <w:p w14:paraId="75B14204" w14:textId="77777777" w:rsidR="007147A2" w:rsidRPr="00963D81" w:rsidRDefault="007147A2" w:rsidP="007147A2">
      <w:pPr>
        <w:bidi/>
        <w:spacing w:after="0" w:line="48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br w:type="page"/>
      </w:r>
      <w:r w:rsidRPr="00963D81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lastRenderedPageBreak/>
        <w:t>فرم برگزاری جلسه دفاع</w:t>
      </w:r>
    </w:p>
    <w:p w14:paraId="2C3E9980" w14:textId="77777777" w:rsidR="007147A2" w:rsidRPr="00963D81" w:rsidRDefault="007147A2" w:rsidP="007147A2">
      <w:pPr>
        <w:bidi/>
        <w:spacing w:after="0" w:line="312" w:lineRule="auto"/>
        <w:ind w:left="-897" w:right="-851"/>
        <w:jc w:val="center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*****این فرم می بایست یک هفته قبل از جلسه دفاع نهایی تکمیل و به اداره آموزش دانشکده تحویل گردد*****</w:t>
      </w:r>
    </w:p>
    <w:p w14:paraId="78939BB0" w14:textId="77777777" w:rsidR="007147A2" w:rsidRPr="00963D81" w:rsidRDefault="007147A2" w:rsidP="007147A2">
      <w:pPr>
        <w:bidi/>
        <w:spacing w:after="0" w:line="312" w:lineRule="auto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معاونت محترم آموزشی و تحصیلات تکمیلی دانشکده محیط زیست</w:t>
      </w:r>
    </w:p>
    <w:p w14:paraId="51C8A71F" w14:textId="77777777" w:rsidR="007147A2" w:rsidRPr="00963D81" w:rsidRDefault="007147A2" w:rsidP="007147A2">
      <w:pPr>
        <w:bidi/>
        <w:spacing w:after="0" w:line="312" w:lineRule="auto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به استحضار می‌رساند جلسه دفاع:</w:t>
      </w:r>
    </w:p>
    <w:tbl>
      <w:tblPr>
        <w:tblStyle w:val="TableGrid"/>
        <w:bidiVisual/>
        <w:tblW w:w="10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2310"/>
        <w:gridCol w:w="2311"/>
        <w:gridCol w:w="3020"/>
      </w:tblGrid>
      <w:tr w:rsidR="007147A2" w:rsidRPr="00963D81" w14:paraId="60817236" w14:textId="77777777" w:rsidTr="00745126">
        <w:tc>
          <w:tcPr>
            <w:tcW w:w="2442" w:type="dxa"/>
          </w:tcPr>
          <w:p w14:paraId="19C03797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" w:char="F0A8"/>
            </w: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63D81">
              <w:rPr>
                <w:rFonts w:asciiTheme="majorBidi" w:hAnsiTheme="majorBidi" w:cs="B Nazanin"/>
                <w:b/>
                <w:bCs/>
                <w:rtl/>
                <w:lang w:bidi="fa-IR"/>
              </w:rPr>
              <w:t>پایان‌نامه کارشناسی ارشد</w:t>
            </w:r>
          </w:p>
        </w:tc>
        <w:tc>
          <w:tcPr>
            <w:tcW w:w="2310" w:type="dxa"/>
          </w:tcPr>
          <w:p w14:paraId="7E2161D6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" w:char="F0A8"/>
            </w: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63D81">
              <w:rPr>
                <w:rFonts w:asciiTheme="majorBidi" w:hAnsiTheme="majorBidi" w:cs="B Nazanin"/>
                <w:b/>
                <w:bCs/>
                <w:rtl/>
                <w:lang w:bidi="fa-IR"/>
              </w:rPr>
              <w:t>پیشنهادیه رساله دکتری</w:t>
            </w:r>
          </w:p>
        </w:tc>
        <w:tc>
          <w:tcPr>
            <w:tcW w:w="2311" w:type="dxa"/>
          </w:tcPr>
          <w:p w14:paraId="61B3419B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" w:char="F0A8"/>
            </w: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63D81">
              <w:rPr>
                <w:rFonts w:asciiTheme="majorBidi" w:hAnsiTheme="majorBidi" w:cs="B Nazanin"/>
                <w:b/>
                <w:bCs/>
                <w:rtl/>
                <w:lang w:bidi="fa-IR"/>
              </w:rPr>
              <w:t>پیش‌دفاع رساله دکتری</w:t>
            </w:r>
          </w:p>
        </w:tc>
        <w:tc>
          <w:tcPr>
            <w:tcW w:w="3020" w:type="dxa"/>
          </w:tcPr>
          <w:p w14:paraId="34E8C2AF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" w:char="F0A8"/>
            </w: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63D81">
              <w:rPr>
                <w:rFonts w:asciiTheme="majorBidi" w:hAnsiTheme="majorBidi" w:cs="B Nazanin"/>
                <w:b/>
                <w:bCs/>
                <w:rtl/>
                <w:lang w:bidi="fa-IR"/>
              </w:rPr>
              <w:t>دفاع نهایی رساله دکتری</w:t>
            </w:r>
          </w:p>
        </w:tc>
      </w:tr>
    </w:tbl>
    <w:p w14:paraId="61077C20" w14:textId="77777777" w:rsidR="007147A2" w:rsidRPr="00963D81" w:rsidRDefault="007147A2" w:rsidP="007147A2">
      <w:pPr>
        <w:bidi/>
        <w:spacing w:after="0" w:line="312" w:lineRule="auto"/>
        <w:ind w:left="-306" w:right="-284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باعنوان:..............................................................................................................................................مرب</w:t>
      </w:r>
      <w:r w:rsidRPr="00963D81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و</w:t>
      </w: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ط به: </w:t>
      </w:r>
    </w:p>
    <w:p w14:paraId="7731B0C9" w14:textId="77777777" w:rsidR="00963D81" w:rsidRDefault="007147A2" w:rsidP="00963D81">
      <w:pPr>
        <w:bidi/>
        <w:spacing w:after="0" w:line="312" w:lineRule="auto"/>
        <w:ind w:left="-306" w:right="-284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خانم/ آقای ..............................دانشجوی رشته: .................................................به شماره دانشجویی: ........................... </w:t>
      </w: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br/>
        <w:t xml:space="preserve">در تاریخ: .................... روز ............. ساعت. ..............برگزار می‌گردد. </w:t>
      </w:r>
    </w:p>
    <w:p w14:paraId="48581511" w14:textId="77777777" w:rsidR="007147A2" w:rsidRPr="00963D81" w:rsidRDefault="007147A2" w:rsidP="00963D81">
      <w:pPr>
        <w:bidi/>
        <w:spacing w:after="0" w:line="312" w:lineRule="auto"/>
        <w:ind w:left="-306" w:right="-284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sz w:val="24"/>
          <w:szCs w:val="24"/>
          <w:rtl/>
          <w:lang w:bidi="fa-IR"/>
        </w:rPr>
        <w:t>هیئت داوری هماهنگ شده برای جلسه دفاع به شرح ذیل می‌باشند:</w:t>
      </w:r>
    </w:p>
    <w:tbl>
      <w:tblPr>
        <w:tblStyle w:val="TableGrid"/>
        <w:bidiVisual/>
        <w:tblW w:w="10299" w:type="dxa"/>
        <w:jc w:val="center"/>
        <w:tblLook w:val="04A0" w:firstRow="1" w:lastRow="0" w:firstColumn="1" w:lastColumn="0" w:noHBand="0" w:noVBand="1"/>
      </w:tblPr>
      <w:tblGrid>
        <w:gridCol w:w="771"/>
        <w:gridCol w:w="2521"/>
        <w:gridCol w:w="1902"/>
        <w:gridCol w:w="1559"/>
        <w:gridCol w:w="1653"/>
        <w:gridCol w:w="1893"/>
      </w:tblGrid>
      <w:tr w:rsidR="007147A2" w:rsidRPr="00963D81" w14:paraId="0D378B3F" w14:textId="77777777" w:rsidTr="00745126">
        <w:trPr>
          <w:jc w:val="center"/>
        </w:trPr>
        <w:tc>
          <w:tcPr>
            <w:tcW w:w="771" w:type="dxa"/>
          </w:tcPr>
          <w:p w14:paraId="762D055D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521" w:type="dxa"/>
          </w:tcPr>
          <w:p w14:paraId="3833B8F9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902" w:type="dxa"/>
          </w:tcPr>
          <w:p w14:paraId="334BE96C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559" w:type="dxa"/>
          </w:tcPr>
          <w:p w14:paraId="02469A39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1653" w:type="dxa"/>
          </w:tcPr>
          <w:p w14:paraId="699722D8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محل خدمت</w:t>
            </w:r>
          </w:p>
        </w:tc>
        <w:tc>
          <w:tcPr>
            <w:tcW w:w="1893" w:type="dxa"/>
          </w:tcPr>
          <w:p w14:paraId="6620A3C4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محل امضاء</w:t>
            </w:r>
          </w:p>
        </w:tc>
      </w:tr>
      <w:tr w:rsidR="007147A2" w:rsidRPr="00963D81" w14:paraId="1F56CA54" w14:textId="77777777" w:rsidTr="00745126">
        <w:trPr>
          <w:jc w:val="center"/>
        </w:trPr>
        <w:tc>
          <w:tcPr>
            <w:tcW w:w="771" w:type="dxa"/>
          </w:tcPr>
          <w:p w14:paraId="26E598B9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21" w:type="dxa"/>
          </w:tcPr>
          <w:p w14:paraId="5120CAD2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راهنمای اول</w:t>
            </w:r>
          </w:p>
        </w:tc>
        <w:tc>
          <w:tcPr>
            <w:tcW w:w="1902" w:type="dxa"/>
          </w:tcPr>
          <w:p w14:paraId="7211BD6B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2D9C97A0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6B71A260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016F2122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4A2988F9" w14:textId="77777777" w:rsidTr="00745126">
        <w:trPr>
          <w:jc w:val="center"/>
        </w:trPr>
        <w:tc>
          <w:tcPr>
            <w:tcW w:w="771" w:type="dxa"/>
          </w:tcPr>
          <w:p w14:paraId="5F9CBC1A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21" w:type="dxa"/>
          </w:tcPr>
          <w:p w14:paraId="1AE910A5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راهنمای دوم</w:t>
            </w:r>
          </w:p>
        </w:tc>
        <w:tc>
          <w:tcPr>
            <w:tcW w:w="1902" w:type="dxa"/>
          </w:tcPr>
          <w:p w14:paraId="7A3047FB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2946514F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09AA178C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5D561326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5976CB06" w14:textId="77777777" w:rsidTr="00745126">
        <w:trPr>
          <w:jc w:val="center"/>
        </w:trPr>
        <w:tc>
          <w:tcPr>
            <w:tcW w:w="771" w:type="dxa"/>
          </w:tcPr>
          <w:p w14:paraId="36788F13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21" w:type="dxa"/>
          </w:tcPr>
          <w:p w14:paraId="4A15A4D8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مشاور اول</w:t>
            </w:r>
          </w:p>
        </w:tc>
        <w:tc>
          <w:tcPr>
            <w:tcW w:w="1902" w:type="dxa"/>
          </w:tcPr>
          <w:p w14:paraId="3B61BD3F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2FA5FE5E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0E1C25E2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68E5F863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58F92EFF" w14:textId="77777777" w:rsidTr="00745126">
        <w:trPr>
          <w:jc w:val="center"/>
        </w:trPr>
        <w:tc>
          <w:tcPr>
            <w:tcW w:w="771" w:type="dxa"/>
          </w:tcPr>
          <w:p w14:paraId="3D5795F2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21" w:type="dxa"/>
          </w:tcPr>
          <w:p w14:paraId="64204CEA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مشاور دوم</w:t>
            </w:r>
          </w:p>
        </w:tc>
        <w:tc>
          <w:tcPr>
            <w:tcW w:w="1902" w:type="dxa"/>
          </w:tcPr>
          <w:p w14:paraId="46338B58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42757CBF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303F73B2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0D463202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3C57AA7E" w14:textId="77777777" w:rsidTr="00745126">
        <w:trPr>
          <w:jc w:val="center"/>
        </w:trPr>
        <w:tc>
          <w:tcPr>
            <w:tcW w:w="771" w:type="dxa"/>
          </w:tcPr>
          <w:p w14:paraId="6A8CD649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21" w:type="dxa"/>
          </w:tcPr>
          <w:p w14:paraId="38058CB5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 xml:space="preserve">داور داخلی اول </w:t>
            </w:r>
          </w:p>
        </w:tc>
        <w:tc>
          <w:tcPr>
            <w:tcW w:w="1902" w:type="dxa"/>
          </w:tcPr>
          <w:p w14:paraId="47F3BB98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6C7086C4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33EEF129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70A6715B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1B78CD22" w14:textId="77777777" w:rsidTr="00745126">
        <w:trPr>
          <w:jc w:val="center"/>
        </w:trPr>
        <w:tc>
          <w:tcPr>
            <w:tcW w:w="771" w:type="dxa"/>
          </w:tcPr>
          <w:p w14:paraId="0A347620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521" w:type="dxa"/>
          </w:tcPr>
          <w:p w14:paraId="19A44EA4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 داخلی دوم</w:t>
            </w:r>
          </w:p>
        </w:tc>
        <w:tc>
          <w:tcPr>
            <w:tcW w:w="1902" w:type="dxa"/>
          </w:tcPr>
          <w:p w14:paraId="4F69B914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25EE0364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3704E5FA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51F768B5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2A03FD09" w14:textId="77777777" w:rsidTr="00745126">
        <w:trPr>
          <w:jc w:val="center"/>
        </w:trPr>
        <w:tc>
          <w:tcPr>
            <w:tcW w:w="771" w:type="dxa"/>
          </w:tcPr>
          <w:p w14:paraId="046261FA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2521" w:type="dxa"/>
          </w:tcPr>
          <w:p w14:paraId="4D557861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 خارجی اول</w:t>
            </w:r>
          </w:p>
        </w:tc>
        <w:tc>
          <w:tcPr>
            <w:tcW w:w="1902" w:type="dxa"/>
          </w:tcPr>
          <w:p w14:paraId="62F802CB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5F90129E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35270E51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365D07E0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7AE08492" w14:textId="77777777" w:rsidTr="00745126">
        <w:trPr>
          <w:jc w:val="center"/>
        </w:trPr>
        <w:tc>
          <w:tcPr>
            <w:tcW w:w="771" w:type="dxa"/>
          </w:tcPr>
          <w:p w14:paraId="760F01E1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21" w:type="dxa"/>
          </w:tcPr>
          <w:p w14:paraId="38C81D1C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 خارجی دوم</w:t>
            </w:r>
          </w:p>
        </w:tc>
        <w:tc>
          <w:tcPr>
            <w:tcW w:w="1902" w:type="dxa"/>
          </w:tcPr>
          <w:p w14:paraId="70118520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6B2D012D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3893128F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7D3BD17C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6C02507C" w14:textId="77777777" w:rsidTr="00745126">
        <w:trPr>
          <w:jc w:val="center"/>
        </w:trPr>
        <w:tc>
          <w:tcPr>
            <w:tcW w:w="771" w:type="dxa"/>
          </w:tcPr>
          <w:p w14:paraId="124ABF11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2521" w:type="dxa"/>
          </w:tcPr>
          <w:p w14:paraId="5890A38D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نماینده تحصیلات تکمیلی گروه</w:t>
            </w:r>
          </w:p>
        </w:tc>
        <w:tc>
          <w:tcPr>
            <w:tcW w:w="1902" w:type="dxa"/>
          </w:tcPr>
          <w:p w14:paraId="3FDF30CA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705F83AE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1B4BA34C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3FC46277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2FD69C69" w14:textId="77777777" w:rsidR="007147A2" w:rsidRPr="00963D81" w:rsidRDefault="007147A2" w:rsidP="007147A2">
      <w:pPr>
        <w:bidi/>
        <w:spacing w:after="0" w:line="312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در ضمن مدارک لازم برای دفاع:</w:t>
      </w:r>
    </w:p>
    <w:p w14:paraId="573B2942" w14:textId="77777777" w:rsidR="007147A2" w:rsidRPr="00963D81" w:rsidRDefault="007147A2" w:rsidP="007147A2">
      <w:pPr>
        <w:pStyle w:val="ListParagraph"/>
        <w:numPr>
          <w:ilvl w:val="0"/>
          <w:numId w:val="3"/>
        </w:numPr>
        <w:bidi/>
        <w:spacing w:after="0" w:line="312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نامه داوران (داخلی و خارجی) مبنی بر کفایت علمی رساله/پایان‌نامه و قابل دفاع بودن آن به رویت اینجانب رسیده </w:t>
      </w:r>
    </w:p>
    <w:p w14:paraId="13AA9CE6" w14:textId="77777777" w:rsidR="007147A2" w:rsidRPr="00963D81" w:rsidRDefault="007147A2" w:rsidP="007147A2">
      <w:pPr>
        <w:pStyle w:val="ListParagraph"/>
        <w:numPr>
          <w:ilvl w:val="0"/>
          <w:numId w:val="3"/>
        </w:numPr>
        <w:bidi/>
        <w:spacing w:after="0" w:line="312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اصل مقالات مستخرج از رساله مورد تایید و ضمیمه می‌باشد (فقط برای دانشجویان دکتری).</w:t>
      </w:r>
    </w:p>
    <w:p w14:paraId="1351E7D1" w14:textId="77777777" w:rsidR="007147A2" w:rsidRPr="00963D81" w:rsidRDefault="007147A2" w:rsidP="000A4FF9">
      <w:pPr>
        <w:bidi/>
        <w:spacing w:after="0" w:line="312" w:lineRule="auto"/>
        <w:ind w:left="360"/>
        <w:jc w:val="center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تاریخ: </w:t>
      </w:r>
      <w:r w:rsidRPr="000A4FF9">
        <w:rPr>
          <w:rFonts w:asciiTheme="majorBidi" w:hAnsiTheme="majorBidi" w:cs="B Nazanin"/>
          <w:sz w:val="24"/>
          <w:szCs w:val="24"/>
          <w:rtl/>
          <w:lang w:bidi="fa-IR"/>
        </w:rPr>
        <w:t xml:space="preserve"> ....................................................</w:t>
      </w:r>
      <w:r w:rsidRPr="00963D81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  </w:t>
      </w:r>
      <w:r w:rsidR="000A4FF9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                </w:t>
      </w: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امضاء مدیر گروه:</w:t>
      </w:r>
      <w:r w:rsidRPr="000A4FF9">
        <w:rPr>
          <w:rFonts w:asciiTheme="majorBidi" w:hAnsiTheme="majorBidi" w:cs="B Nazanin"/>
          <w:sz w:val="24"/>
          <w:szCs w:val="24"/>
          <w:rtl/>
          <w:lang w:bidi="fa-IR"/>
        </w:rPr>
        <w:t>......................................................................</w:t>
      </w:r>
    </w:p>
    <w:p w14:paraId="4837029C" w14:textId="77777777" w:rsidR="007147A2" w:rsidRPr="00963D81" w:rsidRDefault="007147A2" w:rsidP="007147A2">
      <w:pPr>
        <w:bidi/>
        <w:spacing w:after="0" w:line="312" w:lineRule="auto"/>
        <w:ind w:left="360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آموزش محترم دانشکده محیط زیست</w:t>
      </w:r>
    </w:p>
    <w:p w14:paraId="016BF1AB" w14:textId="77777777" w:rsidR="007147A2" w:rsidRPr="00963D81" w:rsidRDefault="007147A2" w:rsidP="007147A2">
      <w:pPr>
        <w:bidi/>
        <w:spacing w:after="0" w:line="312" w:lineRule="auto"/>
        <w:ind w:left="360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sz w:val="24"/>
          <w:szCs w:val="24"/>
          <w:rtl/>
          <w:lang w:bidi="fa-IR"/>
        </w:rPr>
        <w:t>اینجانب ....................................... معاون آموزشی و تحصیلات تکمیلی دانشکده محیط زیست با توجه به تأیید مدیریت گروه ......................................................... جناب آقای/سرکار خانم .................................................... قابل دفاع بودن رساله/پایان‌نامه فوق را اعلام می‌دارم. خواهشمند است نسبت به اختصاص سالن دفاع و تهیه صورتجلسه دفاع اقدام مقتضی صورت پذیرد.</w:t>
      </w:r>
    </w:p>
    <w:p w14:paraId="2522DC2E" w14:textId="77777777" w:rsidR="0014051B" w:rsidRPr="00963D81" w:rsidRDefault="007147A2" w:rsidP="007147A2">
      <w:pPr>
        <w:bidi/>
        <w:spacing w:after="0" w:line="312" w:lineRule="auto"/>
        <w:jc w:val="center"/>
        <w:rPr>
          <w:rFonts w:asciiTheme="majorBidi" w:hAnsiTheme="majorBidi" w:cs="B Nazanin"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sz w:val="24"/>
          <w:szCs w:val="24"/>
          <w:rtl/>
          <w:lang w:bidi="fa-IR"/>
        </w:rPr>
        <w:t xml:space="preserve">تاریخ: ............................................. </w:t>
      </w:r>
      <w:r w:rsidR="00963D81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                    </w:t>
      </w:r>
      <w:r w:rsidRPr="00963D81">
        <w:rPr>
          <w:rFonts w:asciiTheme="majorBidi" w:hAnsiTheme="majorBidi" w:cs="B Nazanin"/>
          <w:sz w:val="24"/>
          <w:szCs w:val="24"/>
          <w:rtl/>
          <w:lang w:bidi="fa-IR"/>
        </w:rPr>
        <w:t>امضاء: ................................</w:t>
      </w:r>
    </w:p>
    <w:p w14:paraId="456586E3" w14:textId="77777777" w:rsidR="0014051B" w:rsidRDefault="0014051B">
      <w:pPr>
        <w:rPr>
          <w:rFonts w:asciiTheme="majorBidi" w:hAnsiTheme="majorBidi" w:cstheme="majorBidi"/>
          <w:sz w:val="28"/>
          <w:szCs w:val="28"/>
          <w:rtl/>
          <w:lang w:bidi="fa-IR"/>
        </w:rPr>
      </w:pPr>
      <w:r>
        <w:rPr>
          <w:rFonts w:asciiTheme="majorBidi" w:hAnsiTheme="majorBidi" w:cstheme="majorBidi"/>
          <w:sz w:val="28"/>
          <w:szCs w:val="28"/>
          <w:rtl/>
          <w:lang w:bidi="fa-IR"/>
        </w:rPr>
        <w:br w:type="page"/>
      </w:r>
    </w:p>
    <w:tbl>
      <w:tblPr>
        <w:tblW w:w="10124" w:type="dxa"/>
        <w:tblInd w:w="-426" w:type="dxa"/>
        <w:shd w:val="clear" w:color="auto" w:fill="F5FBE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4"/>
      </w:tblGrid>
      <w:tr w:rsidR="0014051B" w:rsidRPr="00963D81" w14:paraId="33953EE6" w14:textId="77777777" w:rsidTr="0014051B">
        <w:trPr>
          <w:trHeight w:val="6853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F47DF4" w14:textId="77777777" w:rsidR="0014051B" w:rsidRPr="00373497" w:rsidRDefault="0014051B" w:rsidP="00745126">
            <w:pPr>
              <w:bidi/>
              <w:spacing w:before="100" w:beforeAutospacing="1" w:after="100" w:afterAutospacing="1" w:line="360" w:lineRule="atLeast"/>
              <w:jc w:val="center"/>
              <w:rPr>
                <w:rFonts w:ascii="Tahoma" w:eastAsia="Times New Roman" w:hAnsi="Tahoma" w:cs="B Nazanin"/>
                <w:b/>
                <w:bCs/>
                <w:color w:val="FF0000"/>
                <w:sz w:val="24"/>
                <w:szCs w:val="24"/>
                <w:u w:val="single"/>
              </w:rPr>
            </w:pPr>
            <w:r w:rsidRPr="00373497">
              <w:rPr>
                <w:rFonts w:ascii="Golestan Nazanin" w:eastAsia="Times New Roman" w:hAnsi="Golestan Nazanin" w:cs="B Nazanin"/>
                <w:b/>
                <w:bCs/>
                <w:color w:val="FF0000"/>
                <w:sz w:val="24"/>
                <w:szCs w:val="24"/>
                <w:u w:val="single"/>
                <w:rtl/>
              </w:rPr>
              <w:lastRenderedPageBreak/>
              <w:t>قابل توجه دانشجويان گرامي جهت اطلاع از روش همانندجويي</w:t>
            </w:r>
          </w:p>
          <w:p w14:paraId="5890E6BC" w14:textId="77777777" w:rsidR="0014051B" w:rsidRPr="00963D81" w:rsidRDefault="0014051B" w:rsidP="0012070D">
            <w:pPr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دانشجو جهت دريافت درصد مشابهت (همانندجويي) لازم است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</w:t>
            </w:r>
            <w:r w:rsidR="0012070D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سايت</w:t>
            </w:r>
            <w:r w:rsidR="0012070D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 </w:t>
            </w:r>
            <w:hyperlink r:id="rId10" w:history="1">
              <w:r w:rsidR="00963D81" w:rsidRPr="0012070D">
                <w:rPr>
                  <w:rStyle w:val="Hyperlink"/>
                  <w:rFonts w:asciiTheme="majorBidi" w:eastAsia="Times New Roman" w:hAnsiTheme="majorBidi" w:cstheme="majorBidi"/>
                  <w:b/>
                  <w:bCs/>
                  <w:sz w:val="24"/>
                  <w:szCs w:val="24"/>
                </w:rPr>
                <w:t>https://tik.irandoc.ac.ir</w:t>
              </w:r>
            </w:hyperlink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اقدام به همانندجويي فايل پايان نامه</w:t>
            </w:r>
            <w:r w:rsidR="00963D81"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/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رساله خود نمايد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 .</w:t>
            </w:r>
          </w:p>
          <w:p w14:paraId="49F0A61E" w14:textId="77777777" w:rsidR="0014051B" w:rsidRPr="00963D81" w:rsidRDefault="0014051B" w:rsidP="00745126">
            <w:pPr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نكات مهم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 :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3021B55A" w14:textId="77777777" w:rsidR="0014051B" w:rsidRPr="00963D81" w:rsidRDefault="0014051B" w:rsidP="00963D81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در صورتي كه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اولين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بار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است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كه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وارد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سايت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>  </w:t>
            </w:r>
            <w:hyperlink r:id="rId11" w:history="1">
              <w:r w:rsidRPr="0012070D">
                <w:rPr>
                  <w:rStyle w:val="Hyperlink"/>
                  <w:rFonts w:ascii="Golestan Nazanin" w:eastAsia="Times New Roman" w:hAnsi="Golestan Nazanin" w:cs="B Nazanin"/>
                  <w:b/>
                  <w:bCs/>
                  <w:sz w:val="24"/>
                  <w:szCs w:val="24"/>
                </w:rPr>
                <w:t>tik.irandoc.ac.ir</w:t>
              </w:r>
            </w:hyperlink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مي شويد بايد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نويسي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="00963D81"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نمایید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و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سپس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بقيه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مراحل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را طي كنيد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>.</w:t>
            </w:r>
          </w:p>
          <w:p w14:paraId="1836F91E" w14:textId="77777777" w:rsidR="00963D81" w:rsidRPr="00963D81" w:rsidRDefault="00963D81" w:rsidP="00963D81">
            <w:pPr>
              <w:pStyle w:val="ListParagraph"/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</w:p>
          <w:p w14:paraId="0FFFA8F3" w14:textId="77777777" w:rsidR="0014051B" w:rsidRPr="00963D81" w:rsidRDefault="0014051B" w:rsidP="00963D81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u w:val="single"/>
                <w:rtl/>
              </w:rPr>
              <w:t>اولويت ايميل دانشجو جهت همانندجويي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u w:val="single"/>
              </w:rPr>
              <w:t>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u w:val="single"/>
                <w:rtl/>
              </w:rPr>
              <w:t>، ايميل شخصي مندرج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u w:val="single"/>
              </w:rPr>
              <w:t> 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u w:val="single"/>
                <w:rtl/>
              </w:rPr>
              <w:t>در سامانه جامع آموزش مي باشد</w:t>
            </w:r>
            <w:r w:rsidR="00963D81"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u w:val="single"/>
                <w:rtl/>
              </w:rPr>
              <w:t>،</w:t>
            </w:r>
            <w:r w:rsidR="00963D81"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در صورتي كه ايميل شخصي خالي بود از ايميل دانشگاهي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استفاده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نماييد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 .</w:t>
            </w:r>
          </w:p>
          <w:p w14:paraId="5E013CD4" w14:textId="77777777" w:rsidR="0014051B" w:rsidRPr="00963D81" w:rsidRDefault="0014051B" w:rsidP="00963D81">
            <w:pPr>
              <w:pStyle w:val="ListParagraph"/>
              <w:bidi/>
              <w:spacing w:before="100" w:beforeAutospacing="1" w:after="100" w:afterAutospacing="1" w:line="360" w:lineRule="atLeast"/>
              <w:jc w:val="both"/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مسير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مشاهده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ايميل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درج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شده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سامانه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آموزش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براي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دانشجويان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عبارتست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از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: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اطلاعات شخصي و كلي---مشاهده اطلاعات ثبت شده در سامانه---پردازش پست الكترونيكي و شماره دانشجو</w:t>
            </w:r>
          </w:p>
          <w:p w14:paraId="708786F3" w14:textId="77777777" w:rsidR="00963D81" w:rsidRPr="00963D81" w:rsidRDefault="00963D81" w:rsidP="00963D81">
            <w:pPr>
              <w:pStyle w:val="ListParagraph"/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</w:p>
          <w:p w14:paraId="1A5114BC" w14:textId="77777777" w:rsidR="0014051B" w:rsidRPr="00963D81" w:rsidRDefault="0014051B" w:rsidP="00963D81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color w:val="81140B"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دانشجو ملزم است كه بعد از دريافت درصد همانندجويي و گواهي آن از روش فوق، مقدار درصد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و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گواهي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مربوطه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را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فرايند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هاي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درخواست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تصويب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موضوع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و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درخواست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دفاع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نمايد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تا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استاد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راهنما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و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... </w:t>
            </w:r>
            <w:r w:rsidR="00963D81"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آن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را بررسي و تاييد نمايند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>.</w:t>
            </w:r>
          </w:p>
        </w:tc>
      </w:tr>
      <w:tr w:rsidR="0014051B" w:rsidRPr="00963D81" w14:paraId="3D3CD897" w14:textId="77777777" w:rsidTr="0014051B">
        <w:trPr>
          <w:trHeight w:val="2828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9AC5C8" w14:textId="77777777" w:rsidR="0014051B" w:rsidRPr="00373497" w:rsidRDefault="0014051B" w:rsidP="00745126">
            <w:pPr>
              <w:bidi/>
              <w:spacing w:before="100" w:beforeAutospacing="1" w:after="100" w:afterAutospacing="1" w:line="360" w:lineRule="atLeast"/>
              <w:jc w:val="center"/>
              <w:rPr>
                <w:rFonts w:ascii="Tahoma" w:eastAsia="Times New Roman" w:hAnsi="Tahoma" w:cs="B Nazanin"/>
                <w:b/>
                <w:bCs/>
                <w:color w:val="FF0000"/>
                <w:sz w:val="24"/>
                <w:szCs w:val="24"/>
                <w:u w:val="single"/>
              </w:rPr>
            </w:pPr>
            <w:r w:rsidRPr="00373497">
              <w:rPr>
                <w:rFonts w:ascii="Golestan Nazanin" w:eastAsia="Times New Roman" w:hAnsi="Golestan Nazanin" w:cs="B Nazanin"/>
                <w:b/>
                <w:bCs/>
                <w:color w:val="FF0000"/>
                <w:sz w:val="24"/>
                <w:szCs w:val="24"/>
                <w:u w:val="single"/>
                <w:rtl/>
              </w:rPr>
              <w:t>ثبت پايان نامه/ رساله در ايرانداك</w:t>
            </w:r>
          </w:p>
          <w:p w14:paraId="6FA28DC1" w14:textId="77777777" w:rsidR="0014051B" w:rsidRPr="00963D81" w:rsidRDefault="0014051B" w:rsidP="00745126">
            <w:pPr>
              <w:bidi/>
              <w:spacing w:after="0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دانشجويان گرامي</w:t>
            </w:r>
          </w:p>
          <w:p w14:paraId="4A2507F2" w14:textId="77777777" w:rsidR="0014051B" w:rsidRPr="00963D81" w:rsidRDefault="0014051B" w:rsidP="00963D81">
            <w:pPr>
              <w:bidi/>
              <w:spacing w:after="0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در صورتيكه در درخواست دفاع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،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در مرحله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فايل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پايان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نامه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/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رساله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ايرانداك،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در هنگام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 </w:t>
            </w:r>
            <w:r w:rsid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ارسال از طريق وب سروي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س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خطا مشاهده نموديد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لطفا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گزينه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دوم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-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ارسال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از طريق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سايت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ايرانداك (غير</w:t>
            </w:r>
            <w:r w:rsidR="000A4FF9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وب سرويس)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را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انتخاب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نماييد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و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براي تكميل كار لازم است فايل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پايان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نامه</w:t>
            </w:r>
            <w:r w:rsid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/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رساله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خود را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سامانه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به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آدرس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 xml:space="preserve"> </w:t>
            </w:r>
            <w:hyperlink r:id="rId12" w:history="1">
              <w:r w:rsidRPr="0012070D">
                <w:rPr>
                  <w:rStyle w:val="Hyperlink"/>
                  <w:rFonts w:asciiTheme="majorBidi" w:eastAsia="Times New Roman" w:hAnsiTheme="majorBidi" w:cstheme="majorBidi"/>
                  <w:b/>
                  <w:bCs/>
                  <w:sz w:val="24"/>
                  <w:szCs w:val="24"/>
                </w:rPr>
                <w:t>sabt.irandoc.ac.ir </w:t>
              </w:r>
            </w:hyperlink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نيز بارگذاري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و 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br/>
              <w:t>كد رهگيري دريافتي را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توضيحات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فرايند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درخواست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دفاع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نيز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نماييد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.</w:t>
            </w:r>
          </w:p>
          <w:p w14:paraId="09AE98DF" w14:textId="77777777" w:rsidR="0014051B" w:rsidRPr="00963D81" w:rsidRDefault="0014051B" w:rsidP="00963D81">
            <w:pPr>
              <w:bidi/>
              <w:spacing w:after="0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</w:pP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نكته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دانشجوياني كه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فرايند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درخواست دفاع آنان خاتمه يافته،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اما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پايان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نامه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خود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را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سامانه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ايرانداك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ننموده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اند،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مي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توانند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نسبت به ثبت پايان نامه خود از طريق آدرس فوق اقدام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نمانيد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.</w:t>
            </w:r>
          </w:p>
          <w:p w14:paraId="0A2B6135" w14:textId="77777777" w:rsidR="0014051B" w:rsidRPr="00963D81" w:rsidRDefault="0014051B" w:rsidP="00963D81">
            <w:pPr>
              <w:bidi/>
              <w:spacing w:after="0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قابل ذكر است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اين افراد اقدامي در سامانه آموزش ندارند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14051B" w:rsidRPr="00963D81" w14:paraId="613F6109" w14:textId="77777777" w:rsidTr="0014051B">
        <w:trPr>
          <w:trHeight w:val="1155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4DE462" w14:textId="77777777" w:rsidR="0014051B" w:rsidRPr="00963D81" w:rsidRDefault="0014051B" w:rsidP="00373497">
            <w:pPr>
              <w:bidi/>
              <w:spacing w:before="100" w:beforeAutospacing="1" w:after="100" w:afterAutospacing="1" w:line="360" w:lineRule="atLeast"/>
              <w:jc w:val="both"/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توجه</w:t>
            </w:r>
            <w:r w:rsidR="00373497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: 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رخواست دفاع بعد ازآنكه به پيشخوان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استاد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داور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خارجي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ارسال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شد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صورت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عدم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تاييد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توسط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استاد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بعد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از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72 ساعت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 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به صورت سيستمي و خودكار تاييد مي شود.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اين موضوع در پيامكي كه به استاد جهت تاييد درخواست دفاع ارسال مي شود تاكيد شده است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>.</w:t>
            </w:r>
          </w:p>
        </w:tc>
      </w:tr>
      <w:tr w:rsidR="0014051B" w:rsidRPr="00963D81" w14:paraId="1214325A" w14:textId="77777777" w:rsidTr="0014051B">
        <w:trPr>
          <w:trHeight w:val="177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7A8384" w14:textId="77777777" w:rsidR="0014051B" w:rsidRPr="00963D81" w:rsidRDefault="0014051B" w:rsidP="0014051B">
            <w:pPr>
              <w:pStyle w:val="ListParagraph"/>
              <w:numPr>
                <w:ilvl w:val="0"/>
                <w:numId w:val="7"/>
              </w:numPr>
              <w:bidi/>
              <w:spacing w:before="100" w:beforeAutospacing="1" w:after="100" w:afterAutospacing="1" w:line="360" w:lineRule="atLeast"/>
              <w:ind w:left="0" w:firstLine="0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در صورت اشكال در سيستم لطفا درخواست خود را به سامانه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12070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 </w:t>
            </w:r>
            <w:hyperlink r:id="rId13" w:history="1">
              <w:r w:rsidRPr="0012070D">
                <w:rPr>
                  <w:rStyle w:val="Hyperlink"/>
                  <w:rFonts w:asciiTheme="majorBidi" w:eastAsia="Times New Roman" w:hAnsiTheme="majorBidi" w:cstheme="majorBidi"/>
                  <w:b/>
                  <w:bCs/>
                  <w:sz w:val="24"/>
                  <w:szCs w:val="24"/>
                </w:rPr>
                <w:t>https://sd.ut.ac.ir</w:t>
              </w:r>
            </w:hyperlink>
            <w:r w:rsidRPr="0012070D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ارسال نماييد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</w:tbl>
    <w:p w14:paraId="2BDC608B" w14:textId="77777777" w:rsidR="007627D7" w:rsidRPr="00963D81" w:rsidRDefault="007627D7" w:rsidP="0014051B">
      <w:pPr>
        <w:bidi/>
        <w:spacing w:after="160" w:line="259" w:lineRule="auto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</w:p>
    <w:sectPr w:rsidR="007627D7" w:rsidRPr="00963D81" w:rsidSect="0043020E">
      <w:headerReference w:type="default" r:id="rId14"/>
      <w:pgSz w:w="11906" w:h="16838" w:code="9"/>
      <w:pgMar w:top="1640" w:right="1440" w:bottom="0" w:left="1440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858E7" w14:textId="77777777" w:rsidR="005003D1" w:rsidRDefault="005003D1" w:rsidP="00900E54">
      <w:pPr>
        <w:spacing w:after="0" w:line="240" w:lineRule="auto"/>
      </w:pPr>
      <w:r>
        <w:separator/>
      </w:r>
    </w:p>
  </w:endnote>
  <w:endnote w:type="continuationSeparator" w:id="0">
    <w:p w14:paraId="415DEB65" w14:textId="77777777" w:rsidR="005003D1" w:rsidRDefault="005003D1" w:rsidP="00900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lestan Nazani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EDA2F" w14:textId="77777777" w:rsidR="005003D1" w:rsidRDefault="005003D1" w:rsidP="00900E54">
      <w:pPr>
        <w:spacing w:after="0" w:line="240" w:lineRule="auto"/>
      </w:pPr>
      <w:r>
        <w:separator/>
      </w:r>
    </w:p>
  </w:footnote>
  <w:footnote w:type="continuationSeparator" w:id="0">
    <w:p w14:paraId="7E35CCE8" w14:textId="77777777" w:rsidR="005003D1" w:rsidRDefault="005003D1" w:rsidP="00900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CA78" w14:textId="7E196EA7" w:rsidR="00DC6456" w:rsidRPr="00DC6456" w:rsidRDefault="0043020E" w:rsidP="0043020E">
    <w:pPr>
      <w:pStyle w:val="Header"/>
      <w:bidi/>
      <w:rPr>
        <w:rFonts w:cs="B Nazanin"/>
        <w:b/>
        <w:bCs/>
        <w:lang w:bidi="fa-IR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30B6F262" wp14:editId="289405E0">
          <wp:simplePos x="0" y="0"/>
          <wp:positionH relativeFrom="margin">
            <wp:align>center</wp:align>
          </wp:positionH>
          <wp:positionV relativeFrom="paragraph">
            <wp:posOffset>90392</wp:posOffset>
          </wp:positionV>
          <wp:extent cx="1038225" cy="895350"/>
          <wp:effectExtent l="0" t="0" r="9525" b="0"/>
          <wp:wrapTight wrapText="bothSides">
            <wp:wrapPolygon edited="0">
              <wp:start x="0" y="0"/>
              <wp:lineTo x="0" y="21140"/>
              <wp:lineTo x="21402" y="21140"/>
              <wp:lineTo x="21402" y="0"/>
              <wp:lineTo x="0" y="0"/>
            </wp:wrapPolygon>
          </wp:wrapTight>
          <wp:docPr id="5621901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016429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20" r="21004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31F6" w14:textId="5F5EB569" w:rsidR="0008205C" w:rsidRDefault="0043020E" w:rsidP="00AD3114">
    <w:pPr>
      <w:pStyle w:val="Header"/>
      <w:bidi/>
    </w:pPr>
    <w:r>
      <w:rPr>
        <w:noProof/>
      </w:rPr>
      <w:drawing>
        <wp:anchor distT="0" distB="0" distL="114300" distR="114300" simplePos="0" relativeHeight="251669504" behindDoc="1" locked="0" layoutInCell="1" allowOverlap="1" wp14:anchorId="61A39BA3" wp14:editId="050F9E23">
          <wp:simplePos x="0" y="0"/>
          <wp:positionH relativeFrom="margin">
            <wp:posOffset>3995396</wp:posOffset>
          </wp:positionH>
          <wp:positionV relativeFrom="paragraph">
            <wp:posOffset>-11760</wp:posOffset>
          </wp:positionV>
          <wp:extent cx="1038225" cy="895350"/>
          <wp:effectExtent l="0" t="0" r="9525" b="0"/>
          <wp:wrapTight wrapText="bothSides">
            <wp:wrapPolygon edited="0">
              <wp:start x="0" y="0"/>
              <wp:lineTo x="0" y="21140"/>
              <wp:lineTo x="21402" y="21140"/>
              <wp:lineTo x="21402" y="0"/>
              <wp:lineTo x="0" y="0"/>
            </wp:wrapPolygon>
          </wp:wrapTight>
          <wp:docPr id="16203370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016429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20" r="21004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7E01C" w14:textId="1A97B7F2" w:rsidR="00CA6FBB" w:rsidRPr="00CA6FBB" w:rsidRDefault="0043020E" w:rsidP="00CA6FBB">
    <w:pPr>
      <w:pStyle w:val="Header"/>
      <w:bidi/>
      <w:rPr>
        <w:rtl/>
        <w:lang w:bidi="fa-IR"/>
      </w:rPr>
    </w:pPr>
    <w:r>
      <w:rPr>
        <w:noProof/>
      </w:rPr>
      <w:drawing>
        <wp:anchor distT="0" distB="0" distL="114300" distR="114300" simplePos="0" relativeHeight="251671552" behindDoc="1" locked="0" layoutInCell="1" allowOverlap="1" wp14:anchorId="4978857F" wp14:editId="39F93913">
          <wp:simplePos x="0" y="0"/>
          <wp:positionH relativeFrom="margin">
            <wp:posOffset>2341484</wp:posOffset>
          </wp:positionH>
          <wp:positionV relativeFrom="paragraph">
            <wp:posOffset>-118679</wp:posOffset>
          </wp:positionV>
          <wp:extent cx="1038225" cy="895350"/>
          <wp:effectExtent l="0" t="0" r="9525" b="0"/>
          <wp:wrapTight wrapText="bothSides">
            <wp:wrapPolygon edited="0">
              <wp:start x="0" y="0"/>
              <wp:lineTo x="0" y="21140"/>
              <wp:lineTo x="21402" y="21140"/>
              <wp:lineTo x="21402" y="0"/>
              <wp:lineTo x="0" y="0"/>
            </wp:wrapPolygon>
          </wp:wrapTight>
          <wp:docPr id="7559936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016429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20" r="21004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16531"/>
    <w:multiLevelType w:val="hybridMultilevel"/>
    <w:tmpl w:val="872ABD38"/>
    <w:lvl w:ilvl="0" w:tplc="04090001">
      <w:start w:val="1"/>
      <w:numFmt w:val="bullet"/>
      <w:lvlText w:val=""/>
      <w:lvlJc w:val="left"/>
      <w:pPr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1" w15:restartNumberingAfterBreak="0">
    <w:nsid w:val="31247DAD"/>
    <w:multiLevelType w:val="hybridMultilevel"/>
    <w:tmpl w:val="21EE06DE"/>
    <w:lvl w:ilvl="0" w:tplc="9522C9D2">
      <w:start w:val="1"/>
      <w:numFmt w:val="decimal"/>
      <w:lvlText w:val="%1-"/>
      <w:lvlJc w:val="left"/>
      <w:pPr>
        <w:ind w:left="720" w:hanging="360"/>
      </w:pPr>
      <w:rPr>
        <w:rFonts w:ascii="Golestan Nazanin" w:hAnsi="Golestan Nazanin" w:hint="default"/>
        <w:color w:val="330033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A5FD4"/>
    <w:multiLevelType w:val="hybridMultilevel"/>
    <w:tmpl w:val="30BE44B6"/>
    <w:lvl w:ilvl="0" w:tplc="13CCED74">
      <w:numFmt w:val="bullet"/>
      <w:lvlText w:val=""/>
      <w:lvlJc w:val="left"/>
      <w:pPr>
        <w:ind w:left="763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" w15:restartNumberingAfterBreak="0">
    <w:nsid w:val="3EDC43E6"/>
    <w:multiLevelType w:val="hybridMultilevel"/>
    <w:tmpl w:val="90DA748A"/>
    <w:lvl w:ilvl="0" w:tplc="5944167A">
      <w:numFmt w:val="bullet"/>
      <w:lvlText w:val=""/>
      <w:lvlJc w:val="left"/>
      <w:pPr>
        <w:ind w:left="868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4" w15:restartNumberingAfterBreak="0">
    <w:nsid w:val="49A877CB"/>
    <w:multiLevelType w:val="hybridMultilevel"/>
    <w:tmpl w:val="FE743E62"/>
    <w:lvl w:ilvl="0" w:tplc="B112787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F30685"/>
    <w:multiLevelType w:val="hybridMultilevel"/>
    <w:tmpl w:val="29F2AE38"/>
    <w:lvl w:ilvl="0" w:tplc="E35CD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423099"/>
    <w:multiLevelType w:val="hybridMultilevel"/>
    <w:tmpl w:val="E178601A"/>
    <w:lvl w:ilvl="0" w:tplc="213A080A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5E74D9"/>
    <w:multiLevelType w:val="hybridMultilevel"/>
    <w:tmpl w:val="AE103A60"/>
    <w:lvl w:ilvl="0" w:tplc="F460CB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D2F2E"/>
    <w:multiLevelType w:val="hybridMultilevel"/>
    <w:tmpl w:val="5658E37C"/>
    <w:lvl w:ilvl="0" w:tplc="0BE229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816967">
    <w:abstractNumId w:val="6"/>
  </w:num>
  <w:num w:numId="2" w16cid:durableId="1011184244">
    <w:abstractNumId w:val="8"/>
  </w:num>
  <w:num w:numId="3" w16cid:durableId="1975789086">
    <w:abstractNumId w:val="5"/>
  </w:num>
  <w:num w:numId="4" w16cid:durableId="2009163927">
    <w:abstractNumId w:val="4"/>
  </w:num>
  <w:num w:numId="5" w16cid:durableId="1811440154">
    <w:abstractNumId w:val="7"/>
  </w:num>
  <w:num w:numId="6" w16cid:durableId="589120737">
    <w:abstractNumId w:val="3"/>
  </w:num>
  <w:num w:numId="7" w16cid:durableId="783118821">
    <w:abstractNumId w:val="2"/>
  </w:num>
  <w:num w:numId="8" w16cid:durableId="524245253">
    <w:abstractNumId w:val="1"/>
  </w:num>
  <w:num w:numId="9" w16cid:durableId="204428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BA5"/>
    <w:rsid w:val="00000793"/>
    <w:rsid w:val="000009F5"/>
    <w:rsid w:val="0006607F"/>
    <w:rsid w:val="0008205C"/>
    <w:rsid w:val="000A4FF9"/>
    <w:rsid w:val="000C320C"/>
    <w:rsid w:val="000D0EF7"/>
    <w:rsid w:val="000F2589"/>
    <w:rsid w:val="0010465B"/>
    <w:rsid w:val="0012070D"/>
    <w:rsid w:val="0014051B"/>
    <w:rsid w:val="001A295B"/>
    <w:rsid w:val="001D3BFD"/>
    <w:rsid w:val="001E0BA5"/>
    <w:rsid w:val="00222BCB"/>
    <w:rsid w:val="00247126"/>
    <w:rsid w:val="00275935"/>
    <w:rsid w:val="00280BC5"/>
    <w:rsid w:val="00283A2E"/>
    <w:rsid w:val="00293A7F"/>
    <w:rsid w:val="002C6BCC"/>
    <w:rsid w:val="00326BFE"/>
    <w:rsid w:val="00341951"/>
    <w:rsid w:val="00373497"/>
    <w:rsid w:val="00421B07"/>
    <w:rsid w:val="0043020E"/>
    <w:rsid w:val="00466D4D"/>
    <w:rsid w:val="00473A54"/>
    <w:rsid w:val="00497947"/>
    <w:rsid w:val="004D4540"/>
    <w:rsid w:val="004F623F"/>
    <w:rsid w:val="005003D1"/>
    <w:rsid w:val="0050722B"/>
    <w:rsid w:val="0052412C"/>
    <w:rsid w:val="00554455"/>
    <w:rsid w:val="00554E09"/>
    <w:rsid w:val="005C49C0"/>
    <w:rsid w:val="00607BFD"/>
    <w:rsid w:val="00612B19"/>
    <w:rsid w:val="00623A26"/>
    <w:rsid w:val="007147A2"/>
    <w:rsid w:val="007627D7"/>
    <w:rsid w:val="007F340B"/>
    <w:rsid w:val="00831A95"/>
    <w:rsid w:val="0083399D"/>
    <w:rsid w:val="008354C8"/>
    <w:rsid w:val="00872F75"/>
    <w:rsid w:val="00890171"/>
    <w:rsid w:val="0089773D"/>
    <w:rsid w:val="00900E54"/>
    <w:rsid w:val="00906AFB"/>
    <w:rsid w:val="00910F4A"/>
    <w:rsid w:val="00963D81"/>
    <w:rsid w:val="0096532F"/>
    <w:rsid w:val="009A2525"/>
    <w:rsid w:val="009B5A69"/>
    <w:rsid w:val="00A47C25"/>
    <w:rsid w:val="00A9724E"/>
    <w:rsid w:val="00AD3114"/>
    <w:rsid w:val="00B1068B"/>
    <w:rsid w:val="00B2193B"/>
    <w:rsid w:val="00B47954"/>
    <w:rsid w:val="00B5010E"/>
    <w:rsid w:val="00B74A29"/>
    <w:rsid w:val="00B8345A"/>
    <w:rsid w:val="00C4773F"/>
    <w:rsid w:val="00C86A41"/>
    <w:rsid w:val="00CA2016"/>
    <w:rsid w:val="00CA2AF6"/>
    <w:rsid w:val="00CA6FBB"/>
    <w:rsid w:val="00CE73B7"/>
    <w:rsid w:val="00CF18BD"/>
    <w:rsid w:val="00D04F90"/>
    <w:rsid w:val="00D079CD"/>
    <w:rsid w:val="00D62FC3"/>
    <w:rsid w:val="00DC6456"/>
    <w:rsid w:val="00DE08E6"/>
    <w:rsid w:val="00E07F8A"/>
    <w:rsid w:val="00E24CE5"/>
    <w:rsid w:val="00E50FC9"/>
    <w:rsid w:val="00E67AE6"/>
    <w:rsid w:val="00EC3627"/>
    <w:rsid w:val="00EC49CD"/>
    <w:rsid w:val="00EE7BEA"/>
    <w:rsid w:val="00F15FAD"/>
    <w:rsid w:val="00F16163"/>
    <w:rsid w:val="00F52391"/>
    <w:rsid w:val="00F65DF2"/>
    <w:rsid w:val="00F8340D"/>
    <w:rsid w:val="00FA370E"/>
    <w:rsid w:val="00FE19DE"/>
    <w:rsid w:val="00FE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4CDECC"/>
  <w15:docId w15:val="{695C1432-D9BA-4703-BD12-8C8E1615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6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0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E54"/>
  </w:style>
  <w:style w:type="paragraph" w:styleId="Footer">
    <w:name w:val="footer"/>
    <w:basedOn w:val="Normal"/>
    <w:link w:val="FooterChar"/>
    <w:uiPriority w:val="99"/>
    <w:unhideWhenUsed/>
    <w:rsid w:val="00900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E54"/>
  </w:style>
  <w:style w:type="paragraph" w:styleId="ListParagraph">
    <w:name w:val="List Paragraph"/>
    <w:basedOn w:val="Normal"/>
    <w:uiPriority w:val="34"/>
    <w:qFormat/>
    <w:rsid w:val="00A972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2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B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3D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sd.ut.a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sabt.irandoc.ac.i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ik.irandoc.ac.i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tik.irandoc.ac.ir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96087-E568-4428-8123-5C2A3383B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public</dc:creator>
  <cp:lastModifiedBy>Admin</cp:lastModifiedBy>
  <cp:revision>4</cp:revision>
  <cp:lastPrinted>2023-02-20T08:11:00Z</cp:lastPrinted>
  <dcterms:created xsi:type="dcterms:W3CDTF">2023-02-20T08:12:00Z</dcterms:created>
  <dcterms:modified xsi:type="dcterms:W3CDTF">2026-05-17T07:24:00Z</dcterms:modified>
</cp:coreProperties>
</file>